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DD" w:rsidRDefault="00EB18DD" w:rsidP="00EB18DD">
      <w:pPr>
        <w:pStyle w:val="NormalWeb"/>
        <w:shd w:val="clear" w:color="auto" w:fill="FFFFFF"/>
        <w:spacing w:before="0" w:beforeAutospacing="0" w:after="0" w:afterAutospacing="0"/>
        <w:rPr>
          <w:rStyle w:val="6qdm"/>
        </w:rPr>
      </w:pPr>
      <w:r w:rsidRPr="00EB18DD">
        <w:t>Având în vedere că la nivelul Grupului de Comunicare Strategică au fost primite alte întrebări referitoare la situații punctuale privind respectarea măsurilor</w:t>
      </w:r>
      <w:r w:rsidRPr="00EB18DD">
        <w:rPr>
          <w:rStyle w:val="textexposedshow"/>
        </w:rPr>
        <w:t xml:space="preserve"> de distanțare socială, dar și pentru a veni în întâmpinarea situațiilor legate de sărbătorile pascale în contextul din acest an, </w:t>
      </w:r>
      <w:proofErr w:type="gramStart"/>
      <w:r w:rsidRPr="00EB18DD">
        <w:rPr>
          <w:rStyle w:val="textexposedshow"/>
        </w:rPr>
        <w:t>vă</w:t>
      </w:r>
      <w:proofErr w:type="gramEnd"/>
      <w:r w:rsidRPr="00EB18DD">
        <w:rPr>
          <w:rStyle w:val="textexposedshow"/>
        </w:rPr>
        <w:t xml:space="preserve"> punem la dispoziție un update la materialul prezentat inițial.</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1. Întrebare: Pot </w:t>
      </w:r>
      <w:proofErr w:type="gramStart"/>
      <w:r w:rsidRPr="00EB18DD">
        <w:t>să</w:t>
      </w:r>
      <w:proofErr w:type="gramEnd"/>
      <w:r w:rsidRPr="00EB18DD">
        <w:t xml:space="preserve"> merg să-mi cumpăr carne de miel de la agentul economic autorizat de unde îmi cumpăram în fiecare an? Ce trec pe declaraț</w:t>
      </w:r>
      <w:proofErr w:type="gramStart"/>
      <w:r w:rsidRPr="00EB18DD">
        <w:t>ie ?</w:t>
      </w:r>
      <w:proofErr w:type="gramEnd"/>
      <w:r w:rsidRPr="00EB18DD">
        <w:br/>
        <w:t xml:space="preserve">Răspuns: Da, dar trebuie </w:t>
      </w:r>
      <w:proofErr w:type="gramStart"/>
      <w:r w:rsidRPr="00EB18DD">
        <w:t>să</w:t>
      </w:r>
      <w:proofErr w:type="gramEnd"/>
      <w:r w:rsidRPr="00EB18DD">
        <w:t xml:space="preserve"> aveți asupra dumneavoastră cartea de identitate și declarația pe propria răspundere, în care bifați punctul 2 (asigurarea de bunuri care acoperă necesitățile de bază ale persoanelor). De asemenea, </w:t>
      </w:r>
      <w:proofErr w:type="gramStart"/>
      <w:r w:rsidRPr="00EB18DD">
        <w:t>vă</w:t>
      </w:r>
      <w:proofErr w:type="gramEnd"/>
      <w:r w:rsidRPr="00EB18DD">
        <w:t xml:space="preserve"> recomandăm să mergeți singur, nu cu mai mulți membri ai familiei și să vă asigurați că agentul economic este autorizat și respectă toate condițiile igienico-sanitare impuse de instituțiile cu atribuții în domeniu. Nu uitați </w:t>
      </w:r>
      <w:proofErr w:type="gramStart"/>
      <w:r w:rsidRPr="00EB18DD">
        <w:t>să</w:t>
      </w:r>
      <w:proofErr w:type="gramEnd"/>
      <w:r w:rsidRPr="00EB18DD">
        <w:t xml:space="preserve"> cereți documentele de proveniență, bon fiscal, chitanță sau factură.</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2. Întrebare: Poate persoana de la care cumpăr, în fiecare an, carne de miel </w:t>
      </w:r>
      <w:proofErr w:type="gramStart"/>
      <w:r w:rsidRPr="00EB18DD">
        <w:t>să</w:t>
      </w:r>
      <w:proofErr w:type="gramEnd"/>
      <w:r w:rsidRPr="00EB18DD">
        <w:t xml:space="preserve"> vină să mi-o aducă acasă?</w:t>
      </w:r>
      <w:r w:rsidRPr="00EB18DD">
        <w:br/>
        <w:t xml:space="preserve">Răspuns: Da, poate veni, dar trebuie </w:t>
      </w:r>
      <w:proofErr w:type="gramStart"/>
      <w:r w:rsidRPr="00EB18DD">
        <w:t>să</w:t>
      </w:r>
      <w:proofErr w:type="gramEnd"/>
      <w:r w:rsidRPr="00EB18DD">
        <w:t xml:space="preserve"> dețină asupra sa documentele necesare conform ordonanțelor militare și documentele de proveniență ale produselor și să poată emite bon fiscal, chitanță sau factură.</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3. Întrebare: Mai </w:t>
      </w:r>
      <w:proofErr w:type="gramStart"/>
      <w:r w:rsidRPr="00EB18DD">
        <w:t>vin</w:t>
      </w:r>
      <w:proofErr w:type="gramEnd"/>
      <w:r w:rsidRPr="00EB18DD">
        <w:t xml:space="preserve"> comercianții cu turmele de miei la intrarea în oraș?</w:t>
      </w:r>
      <w:r w:rsidRPr="00EB18DD">
        <w:br/>
        <w:t xml:space="preserve">Răspuns: Nu. Acest lucru nu </w:t>
      </w:r>
      <w:proofErr w:type="gramStart"/>
      <w:r w:rsidRPr="00EB18DD">
        <w:t>este</w:t>
      </w:r>
      <w:proofErr w:type="gramEnd"/>
      <w:r w:rsidRPr="00EB18DD">
        <w:t xml:space="preserve"> posibil.</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4. Întrebare: Pot merge la părinți </w:t>
      </w:r>
      <w:proofErr w:type="gramStart"/>
      <w:r w:rsidRPr="00EB18DD">
        <w:t>să</w:t>
      </w:r>
      <w:proofErr w:type="gramEnd"/>
      <w:r w:rsidRPr="00EB18DD">
        <w:t xml:space="preserve"> le duc produse pentru masa de Paște?</w:t>
      </w:r>
      <w:r w:rsidRPr="00EB18DD">
        <w:br/>
        <w:t xml:space="preserve">Răspuns: Desigur. Conform ordonanței militare trebuie </w:t>
      </w:r>
      <w:proofErr w:type="gramStart"/>
      <w:r w:rsidRPr="00EB18DD">
        <w:t>să</w:t>
      </w:r>
      <w:proofErr w:type="gramEnd"/>
      <w:r w:rsidRPr="00EB18DD">
        <w:t xml:space="preserve"> aveți asupra dumneavoastră cartea de identitate și declarația pe propria răspundere, în care bifați punctul 4, motive justificate, precum asistența persoanelor vârstnice, bolnave. De asemenea, recomandăm evitarea contactului direct sau apropiat cu persoane în vârstă. Vă reamintim că persoanele infectate cu noul tip de coronavirus pot fi asimtomatice, adică nu prezintă simptome, însă pot transmite virusul foarte ușor, iar persoanele în vârstă reprezintă o categorie vulnerabilă, cu risc crescut de deces.</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5. Întrebare: Pot </w:t>
      </w:r>
      <w:proofErr w:type="gramStart"/>
      <w:r w:rsidRPr="00EB18DD">
        <w:t>să</w:t>
      </w:r>
      <w:proofErr w:type="gramEnd"/>
      <w:r w:rsidRPr="00EB18DD">
        <w:t xml:space="preserve"> îmi și vizitez părinții și să iau masa cu ei de Paște?</w:t>
      </w:r>
      <w:r w:rsidRPr="00EB18DD">
        <w:br/>
        <w:t>Răspuns: Prin Ordonanțele Militare nu sunt permise vizitele de curtoazie în ziua de Paște, ci doar deplasarea pentru aprovizionarea rudelor care nu se pot aproviziona singure cu produsele necesare. În același timp, se recomandă, pe cât posibil, evitarea contactului direct sau apropiat cu persoane în vârstă. Vă reamintim că persoanele infectate cu noul tip de coronavirus pot fi asimtomatice, adică nu prezintă simptome, însă pot transmite virusul foarte ușor, iar persoanele în vârstă reprezintă o categorie vulnerabilă, cu risc crescut de deces.</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6. Întrebare: Pot participa la slujba de Înviere la biserică?</w:t>
      </w:r>
      <w:r w:rsidRPr="00EB18DD">
        <w:br/>
        <w:t>Răspuns: Anul acesta slujbele din Săptămâna Mare (a Sfintelor Pătimiri) și de Sfintele Paşti vor fi săvârșite doar de slujitorii bisericești, fără participarea credincioșilor, fiind transmise în mediul online și pe canale TV. Patriarhia Română a dat publicității o serie de recomandări pe care le regăsiți la următorul link: </w:t>
      </w:r>
      <w:hyperlink r:id="rId4" w:tgtFrame="_blank" w:history="1">
        <w:r w:rsidRPr="00EB18DD">
          <w:rPr>
            <w:rStyle w:val="Hyperlink"/>
            <w:color w:val="auto"/>
          </w:rPr>
          <w:t>https://basilica.ro/indrumari-privind-slujbele-de-florii-d…/</w:t>
        </w:r>
      </w:hyperlink>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lastRenderedPageBreak/>
        <w:t>🔴</w:t>
      </w:r>
      <w:r w:rsidRPr="00EB18DD">
        <w:t xml:space="preserve">7. Întrebare: Pot </w:t>
      </w:r>
      <w:proofErr w:type="gramStart"/>
      <w:r w:rsidRPr="00EB18DD">
        <w:t>merge</w:t>
      </w:r>
      <w:proofErr w:type="gramEnd"/>
      <w:r w:rsidRPr="00EB18DD">
        <w:t xml:space="preserve"> la cimitir în această perioadă, pentru efectuarea ritualurilor creștine?</w:t>
      </w:r>
      <w:r w:rsidRPr="00EB18DD">
        <w:br/>
        <w:t xml:space="preserve">Răspuns: Aceste situații sunt reglementate prin ordonanțe militare </w:t>
      </w:r>
      <w:proofErr w:type="gramStart"/>
      <w:r w:rsidRPr="00EB18DD">
        <w:t>care permit</w:t>
      </w:r>
      <w:proofErr w:type="gramEnd"/>
      <w:r w:rsidRPr="00EB18DD">
        <w:t xml:space="preserve"> doar slujbele de înmormântare/cununie/botez desfășurate cu un număr redus de persoane (maximum 8). Deplasarea la cimitir pentru alte motive nu </w:t>
      </w:r>
      <w:proofErr w:type="gramStart"/>
      <w:r w:rsidRPr="00EB18DD">
        <w:t>este</w:t>
      </w:r>
      <w:proofErr w:type="gramEnd"/>
      <w:r w:rsidRPr="00EB18DD">
        <w:t xml:space="preserve"> reglementată și nici nu poate fi considerată o urgență.</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8. Întrebare: Pot </w:t>
      </w:r>
      <w:proofErr w:type="gramStart"/>
      <w:r w:rsidRPr="00EB18DD">
        <w:t>să</w:t>
      </w:r>
      <w:proofErr w:type="gramEnd"/>
      <w:r w:rsidRPr="00EB18DD">
        <w:t xml:space="preserve"> scot copii afară la plimbare?</w:t>
      </w:r>
      <w:r w:rsidRPr="00EB18DD">
        <w:br/>
        <w:t xml:space="preserve">Răspuns: Da, în condițiile art.1 lit. d) </w:t>
      </w:r>
      <w:proofErr w:type="gramStart"/>
      <w:r w:rsidRPr="00EB18DD">
        <w:t>din</w:t>
      </w:r>
      <w:proofErr w:type="gramEnd"/>
      <w:r w:rsidRPr="00EB18DD">
        <w:t xml:space="preserve"> Ordonanța militară nr. </w:t>
      </w:r>
      <w:proofErr w:type="gramStart"/>
      <w:r w:rsidRPr="00EB18DD">
        <w:t>3 unde se prevede că se pot efectua deplasări scurte, în apropierea locuinței, legate de activitatea fizică individuală.</w:t>
      </w:r>
      <w:proofErr w:type="gramEnd"/>
      <w:r w:rsidRPr="00EB18DD">
        <w:t xml:space="preserve"> Nu veți merge însă în parcuri sau locuri de joacă, unde există riscuri mai </w:t>
      </w:r>
      <w:proofErr w:type="gramStart"/>
      <w:r w:rsidRPr="00EB18DD">
        <w:t>mari</w:t>
      </w:r>
      <w:proofErr w:type="gramEnd"/>
      <w:r w:rsidRPr="00EB18DD">
        <w:t xml:space="preserve"> de a fi preluat virusul și nu este permisă deplasarea în spațiul public, pietonal, în grupuri mai mari de trei persoane. Ieșirea copilului minor se </w:t>
      </w:r>
      <w:proofErr w:type="gramStart"/>
      <w:r w:rsidRPr="00EB18DD">
        <w:t>va</w:t>
      </w:r>
      <w:proofErr w:type="gramEnd"/>
      <w:r w:rsidRPr="00EB18DD">
        <w:t xml:space="preserve"> face întotdeauna cu însoțirea persoanei adulte care îl are în îngrijire.</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9. Întrebare</w:t>
      </w:r>
      <w:proofErr w:type="gramStart"/>
      <w:r w:rsidRPr="00EB18DD">
        <w:t>:Pot</w:t>
      </w:r>
      <w:proofErr w:type="gramEnd"/>
      <w:r w:rsidRPr="00EB18DD">
        <w:t xml:space="preserve"> merge la pescuit?</w:t>
      </w:r>
      <w:r w:rsidRPr="00EB18DD">
        <w:br/>
        <w:t xml:space="preserve">Răspuns: În cazul pescuitului sportiv, chiar dacă acest tip de activitate se practică în general în mod independent și nu în grup, nu </w:t>
      </w:r>
      <w:proofErr w:type="gramStart"/>
      <w:r w:rsidRPr="00EB18DD">
        <w:t>este</w:t>
      </w:r>
      <w:proofErr w:type="gramEnd"/>
      <w:r w:rsidRPr="00EB18DD">
        <w:t xml:space="preserve"> prevăzută ca o deplasare cu caracter justificat sau legată de activitatea fizică individuală.</w:t>
      </w:r>
      <w:r w:rsidRPr="00EB18DD">
        <w:br/>
        <w:t>Pot exista situații când locul de pescuit se află în proximitatea locuinței (exemplu: locuința se află pe malul unui lac) situație în care, se poate îndeplini cerința prevăzută de articolul 1 litera e), din Ordonanța militară numărul 3, respectiv sunt permise deplasările scurte, în apropierea locuinței, pentru activitate fizică individuală.</w:t>
      </w:r>
      <w:r w:rsidRPr="00EB18DD">
        <w:br/>
        <w:t xml:space="preserve">Prin ordonanța militară numărul 8 </w:t>
      </w:r>
      <w:proofErr w:type="gramStart"/>
      <w:r w:rsidRPr="00EB18DD">
        <w:t>este</w:t>
      </w:r>
      <w:proofErr w:type="gramEnd"/>
      <w:r w:rsidRPr="00EB18DD">
        <w:t xml:space="preserve"> reglementat și permis pescuitul comercial, nu și cel sportiv sau de agrement.</w:t>
      </w:r>
      <w:r w:rsidRPr="00EB18DD">
        <w:br/>
      </w:r>
      <w:proofErr w:type="gramStart"/>
      <w:r w:rsidRPr="00EB18DD">
        <w:t>Aceste activități trebuie desfășurate cu stricta respectare a tuturor actelor normative în domeniu, inclusiv a celor care stabilesc perioade de prohibiție pentru anumite specii.</w:t>
      </w:r>
      <w:proofErr w:type="gramEnd"/>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10. Întrebare: Cum se pot deplasa persoanele care nu știu </w:t>
      </w:r>
      <w:proofErr w:type="gramStart"/>
      <w:r w:rsidRPr="00EB18DD">
        <w:t>să</w:t>
      </w:r>
      <w:proofErr w:type="gramEnd"/>
      <w:r w:rsidRPr="00EB18DD">
        <w:t xml:space="preserve"> scrie și să citească?</w:t>
      </w:r>
      <w:r w:rsidRPr="00EB18DD">
        <w:br/>
        <w:t xml:space="preserve">Răspuns: Completarea unei declarații pe proprie răspundere </w:t>
      </w:r>
      <w:proofErr w:type="gramStart"/>
      <w:r w:rsidRPr="00EB18DD">
        <w:t>este</w:t>
      </w:r>
      <w:proofErr w:type="gramEnd"/>
      <w:r w:rsidRPr="00EB18DD">
        <w:t xml:space="preserve"> o condiție obligatorie pentru deplasarea în afara locuinței, cu excepția situațiilor când deplasarea se face către/la locul de muncă. Persoanele care nu pot completa această declarație vor trebui </w:t>
      </w:r>
      <w:proofErr w:type="gramStart"/>
      <w:r w:rsidRPr="00EB18DD">
        <w:t>să</w:t>
      </w:r>
      <w:proofErr w:type="gramEnd"/>
      <w:r w:rsidRPr="00EB18DD">
        <w:t xml:space="preserve"> apeleze la sprijinul unor rude/vecini sau autorități locale, prin serviciile de asistență socială.</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11. Întrebare: Am stat 14 zile în autoizolare la domiciliu, fiind decizia mea </w:t>
      </w:r>
      <w:proofErr w:type="gramStart"/>
      <w:r w:rsidRPr="00EB18DD">
        <w:t>să</w:t>
      </w:r>
      <w:proofErr w:type="gramEnd"/>
      <w:r w:rsidRPr="00EB18DD">
        <w:t xml:space="preserve"> mă protejez. Pot </w:t>
      </w:r>
      <w:proofErr w:type="gramStart"/>
      <w:r w:rsidRPr="00EB18DD">
        <w:t>să</w:t>
      </w:r>
      <w:proofErr w:type="gramEnd"/>
      <w:r w:rsidRPr="00EB18DD">
        <w:t xml:space="preserve"> ies acum din casă?</w:t>
      </w:r>
      <w:r w:rsidRPr="00EB18DD">
        <w:br/>
        <w:t xml:space="preserve">Răspuns: Dacă nu </w:t>
      </w:r>
      <w:proofErr w:type="gramStart"/>
      <w:r w:rsidRPr="00EB18DD">
        <w:t>este</w:t>
      </w:r>
      <w:proofErr w:type="gramEnd"/>
      <w:r w:rsidRPr="00EB18DD">
        <w:t xml:space="preserve"> vorba de o măsură de izolare impusă de autorități, puteți să ieșiți din locuință oricând atunci când sunteți în vreuna din situațiile prevăzute de din Ordonanța militară nr. </w:t>
      </w:r>
      <w:proofErr w:type="gramStart"/>
      <w:r w:rsidRPr="00EB18DD">
        <w:t>3 și 4.</w:t>
      </w:r>
      <w:proofErr w:type="gramEnd"/>
      <w:r w:rsidRPr="00EB18DD">
        <w:t xml:space="preserve"> Dacă măsura a fost impusă de autorități </w:t>
      </w:r>
      <w:proofErr w:type="gramStart"/>
      <w:r w:rsidRPr="00EB18DD">
        <w:t>va</w:t>
      </w:r>
      <w:proofErr w:type="gramEnd"/>
      <w:r w:rsidRPr="00EB18DD">
        <w:t xml:space="preserve"> trebui să anunțați DSP că ați finalizat perioada de izolare pentru a ști care este conduita de urmat.</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12. Întrebare: Pot </w:t>
      </w:r>
      <w:proofErr w:type="gramStart"/>
      <w:r w:rsidRPr="00EB18DD">
        <w:t>să</w:t>
      </w:r>
      <w:proofErr w:type="gramEnd"/>
      <w:r w:rsidRPr="00EB18DD">
        <w:t xml:space="preserve"> mă duc cu mașina la service-ul auto?</w:t>
      </w:r>
      <w:r w:rsidRPr="00EB18DD">
        <w:br/>
        <w:t xml:space="preserve">Răspuns: Activitatea service-urilor auto, a magazinelor de piese și a reprezentanțelor auto sau a altor instituții de profil nu </w:t>
      </w:r>
      <w:proofErr w:type="gramStart"/>
      <w:r w:rsidRPr="00EB18DD">
        <w:t>este</w:t>
      </w:r>
      <w:proofErr w:type="gramEnd"/>
      <w:r w:rsidRPr="00EB18DD">
        <w:t xml:space="preserve"> interzisă prin nicio Ordonanță Militară, excepție făcând cele care își desfășoară activitatea în marile centre comerciale.</w:t>
      </w:r>
      <w:r w:rsidRPr="00EB18DD">
        <w:br/>
        <w:t xml:space="preserve">În cazul în care autoturismul prezintă o defecțiune care nu permite folosirea lui în condiții de siguranță, persoana care se deplasează la service/magazin de piese auto/reprezentanță sau alte unități de profil poate face acest lucru completând declarația pe propria răspundere, punctul </w:t>
      </w:r>
      <w:r w:rsidRPr="00EB18DD">
        <w:lastRenderedPageBreak/>
        <w:t>privind acoperirea necesităților persoanei/ motiv justificat.</w:t>
      </w:r>
      <w:r w:rsidRPr="00EB18DD">
        <w:br/>
        <w:t xml:space="preserve">În cazul achiziționării unei piese sau a unui automobil, persoana trebuie </w:t>
      </w:r>
      <w:proofErr w:type="gramStart"/>
      <w:r w:rsidRPr="00EB18DD">
        <w:t>să</w:t>
      </w:r>
      <w:proofErr w:type="gramEnd"/>
      <w:r w:rsidRPr="00EB18DD">
        <w:t xml:space="preserve"> aibă și un document doveditor al tranzacției (factură, procură, contract etc.)</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13. Întrebare: Pot merge la spălătoria auto </w:t>
      </w:r>
      <w:proofErr w:type="gramStart"/>
      <w:r w:rsidRPr="00EB18DD">
        <w:t>să</w:t>
      </w:r>
      <w:proofErr w:type="gramEnd"/>
      <w:r w:rsidRPr="00EB18DD">
        <w:t xml:space="preserve"> îmi spăl mașina?</w:t>
      </w:r>
      <w:r w:rsidRPr="00EB18DD">
        <w:br/>
        <w:t xml:space="preserve">Răspuns: Da, sunt permise deplasările la spălătoriile auto pentru curățarea mașinilor, atunci când acest lucru </w:t>
      </w:r>
      <w:proofErr w:type="gramStart"/>
      <w:r w:rsidRPr="00EB18DD">
        <w:t>este</w:t>
      </w:r>
      <w:proofErr w:type="gramEnd"/>
      <w:r w:rsidRPr="00EB18DD">
        <w:t xml:space="preserve"> necesar, dar cu respectarea strictă a prevederilor ordonanțelor militare. Deplasarea se poate face completând declarația pe proprie răspundere la punctul privind acoperirea necesităților persoanei/ motiv justificat.</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14. Întrebare: Avem voie </w:t>
      </w:r>
      <w:proofErr w:type="gramStart"/>
      <w:r w:rsidRPr="00EB18DD">
        <w:t>să</w:t>
      </w:r>
      <w:proofErr w:type="gramEnd"/>
      <w:r w:rsidRPr="00EB18DD">
        <w:t xml:space="preserve"> ieșim după ora 22.00 în proximitatea casei, în cazul în care avem o biserică în apropiere?</w:t>
      </w:r>
      <w:r w:rsidRPr="00EB18DD">
        <w:br/>
        <w:t>Răspuns: Puteți ieși în proximitatea casei, în afara curții, pentru a primi lumina de la voluntarii cu care Patriarhia Română colaborează în acest an, puteți rămâne în proximitatea casei pentru a asculta slujba, însă nu vă puteți deplasa spre biserică, indiferent cât de aproape este situată de casă și nu este permisă formarea de grupuri mai mari de trei persoane.</w:t>
      </w:r>
      <w:r w:rsidRPr="00EB18DD">
        <w:br/>
        <w:t xml:space="preserve">În cazul în care locuiți la bloc, puteți ieși din casă, de asemenea, pentru a primi lumina adusă de voluntarii BOR, dar </w:t>
      </w:r>
      <w:proofErr w:type="gramStart"/>
      <w:r w:rsidRPr="00EB18DD">
        <w:t>este</w:t>
      </w:r>
      <w:proofErr w:type="gramEnd"/>
      <w:r w:rsidRPr="00EB18DD">
        <w:t xml:space="preserve"> esențial să respectați regulile de distanțare socială, să nu aglomerați casa scării imobilului și să nu formați grupuri mai mari de trei persoane. (</w:t>
      </w:r>
      <w:hyperlink r:id="rId5" w:tgtFrame="_blank" w:history="1">
        <w:r w:rsidRPr="00EB18DD">
          <w:rPr>
            <w:rStyle w:val="Hyperlink"/>
            <w:color w:val="auto"/>
          </w:rPr>
          <w:t>https://basilica.ro/indrumari-privind-slujbele-de-florii-d…/</w:t>
        </w:r>
      </w:hyperlink>
      <w:r w:rsidRPr="00EB18DD">
        <w:t>).</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15. Întrebare: Putem </w:t>
      </w:r>
      <w:proofErr w:type="gramStart"/>
      <w:r w:rsidRPr="00EB18DD">
        <w:t>să</w:t>
      </w:r>
      <w:proofErr w:type="gramEnd"/>
      <w:r w:rsidRPr="00EB18DD">
        <w:t xml:space="preserve"> ascultăm slujba din stradă?</w:t>
      </w:r>
      <w:r w:rsidRPr="00EB18DD">
        <w:br/>
        <w:t xml:space="preserve">Răspuns: Strict ascultarea slujbei nu poate fi invocat ca motiv pentru deplasare în afara locuinței, iar rămânerea în stradă a mai multor persoane care ar putea dori la acest lucru ar putea duce la formarea unor grupuri mai </w:t>
      </w:r>
      <w:proofErr w:type="gramStart"/>
      <w:r w:rsidRPr="00EB18DD">
        <w:t>mari</w:t>
      </w:r>
      <w:proofErr w:type="gramEnd"/>
      <w:r w:rsidRPr="00EB18DD">
        <w:t xml:space="preserve"> de trei persoane, implicit la încălcarea prevederilor Ordonanțelor Militare numărul 2 și 4.</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16. Întrebare: Este permisă organizarea de petreceri (în familie) în curtea casei proprii, în noaptea de Înviere sau în Duminica Paștelui?</w:t>
      </w:r>
      <w:r w:rsidRPr="00EB18DD">
        <w:br/>
        <w:t xml:space="preserve">Răspuns: Dacă prin petrecere se înțelege doar participarea membrilor familiei, cei care locuiesc în mod normal acolo, fără invitarea altor persoane/rude, da, </w:t>
      </w:r>
      <w:proofErr w:type="gramStart"/>
      <w:r w:rsidRPr="00EB18DD">
        <w:t>este</w:t>
      </w:r>
      <w:proofErr w:type="gramEnd"/>
      <w:r w:rsidRPr="00EB18DD">
        <w:t xml:space="preserve"> permisă. Însă, trebuie respectate prevederile legale în privința păstrării orelor de odihnă și fără </w:t>
      </w:r>
      <w:proofErr w:type="gramStart"/>
      <w:r w:rsidRPr="00EB18DD">
        <w:t>să</w:t>
      </w:r>
      <w:proofErr w:type="gramEnd"/>
      <w:r w:rsidRPr="00EB18DD">
        <w:t xml:space="preserve"> fie perturbată liniștea publică.</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17. Întrebare: Se poate asista/asculta slujba de Înviere, din fața bisericii, din mașina proprie, fără </w:t>
      </w:r>
      <w:proofErr w:type="gramStart"/>
      <w:r w:rsidRPr="00EB18DD">
        <w:t>să</w:t>
      </w:r>
      <w:proofErr w:type="gramEnd"/>
      <w:r w:rsidRPr="00EB18DD">
        <w:t xml:space="preserve"> se ia contactul cu exteriorul?</w:t>
      </w:r>
      <w:r w:rsidRPr="00EB18DD">
        <w:br/>
        <w:t xml:space="preserve">Răspuns: Ascultarea slujbei nu </w:t>
      </w:r>
      <w:proofErr w:type="gramStart"/>
      <w:r w:rsidRPr="00EB18DD">
        <w:t>este</w:t>
      </w:r>
      <w:proofErr w:type="gramEnd"/>
      <w:r w:rsidRPr="00EB18DD">
        <w:t xml:space="preserve"> un motiv pentru care să poată fi permisă deplasarea cu declarația pe propria răspundere.</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18. Intenționăm </w:t>
      </w:r>
      <w:proofErr w:type="gramStart"/>
      <w:r w:rsidRPr="00EB18DD">
        <w:t>să</w:t>
      </w:r>
      <w:proofErr w:type="gramEnd"/>
      <w:r w:rsidRPr="00EB18DD">
        <w:t xml:space="preserve"> plecăm la casa bătrânească unde avem o plantație proprie de pomi fructiferi pentru a face tăierile și stropirea de primăvară. </w:t>
      </w:r>
      <w:proofErr w:type="gramStart"/>
      <w:r w:rsidRPr="00EB18DD">
        <w:t>Casa se află la 500 km de București.</w:t>
      </w:r>
      <w:proofErr w:type="gramEnd"/>
      <w:r w:rsidRPr="00EB18DD">
        <w:t xml:space="preserve"> Trebuie </w:t>
      </w:r>
      <w:proofErr w:type="gramStart"/>
      <w:r w:rsidRPr="00EB18DD">
        <w:t>să</w:t>
      </w:r>
      <w:proofErr w:type="gramEnd"/>
      <w:r w:rsidRPr="00EB18DD">
        <w:t xml:space="preserve"> plecăm și eu și soțul și automat și copii (minori amândoi). Ce trebuie </w:t>
      </w:r>
      <w:proofErr w:type="gramStart"/>
      <w:r w:rsidRPr="00EB18DD">
        <w:t>să</w:t>
      </w:r>
      <w:proofErr w:type="gramEnd"/>
      <w:r w:rsidRPr="00EB18DD">
        <w:t xml:space="preserve"> bifăm pe Declarație pentru a nu avea probleme? </w:t>
      </w:r>
      <w:proofErr w:type="gramStart"/>
      <w:r w:rsidRPr="00EB18DD">
        <w:t>Există vreo restricție a deplasării?</w:t>
      </w:r>
      <w:proofErr w:type="gramEnd"/>
      <w:r w:rsidRPr="00EB18DD">
        <w:br/>
        <w:t xml:space="preserve">Răspuns: </w:t>
      </w:r>
      <w:proofErr w:type="gramStart"/>
      <w:r w:rsidRPr="00EB18DD">
        <w:t>Conform</w:t>
      </w:r>
      <w:proofErr w:type="gramEnd"/>
      <w:r w:rsidRPr="00EB18DD">
        <w:t xml:space="preserve"> Ordonanțelor Militare nr. </w:t>
      </w:r>
      <w:proofErr w:type="gramStart"/>
      <w:r w:rsidRPr="00EB18DD">
        <w:t>3 și nr.</w:t>
      </w:r>
      <w:proofErr w:type="gramEnd"/>
      <w:r w:rsidRPr="00EB18DD">
        <w:t xml:space="preserve"> 4 </w:t>
      </w:r>
      <w:proofErr w:type="gramStart"/>
      <w:r w:rsidRPr="00EB18DD">
        <w:t>este</w:t>
      </w:r>
      <w:proofErr w:type="gramEnd"/>
      <w:r w:rsidRPr="00EB18DD">
        <w:t xml:space="preserve"> permisă deplasarea persoanelor, fără a fi specificată o distanță anume, pentru activități agricole. Această excepție a fost introdusă, în principal, pentru a veni în sprijinul producătorilor agricoli și al persoanelor care obțin din activitățile agricole unicul sau principalul venit și nu pentru a fi folosită ca pretext pentru </w:t>
      </w:r>
      <w:proofErr w:type="gramStart"/>
      <w:r w:rsidRPr="00EB18DD">
        <w:t>a</w:t>
      </w:r>
      <w:proofErr w:type="gramEnd"/>
      <w:r w:rsidRPr="00EB18DD">
        <w:t xml:space="preserve"> </w:t>
      </w:r>
      <w:r w:rsidRPr="00EB18DD">
        <w:lastRenderedPageBreak/>
        <w:t xml:space="preserve">efectua deplasări de către orice persoană care are în proprietate un teren. </w:t>
      </w:r>
      <w:proofErr w:type="gramStart"/>
      <w:r w:rsidRPr="00EB18DD">
        <w:t>Reamintim că nerespectarea prevederilor Ordonanțelor Militare se sancționează contravențional.</w:t>
      </w:r>
      <w:proofErr w:type="gramEnd"/>
      <w:r w:rsidRPr="00EB18DD">
        <w:br/>
        <w:t xml:space="preserve">Măsura de </w:t>
      </w:r>
      <w:proofErr w:type="gramStart"/>
      <w:r w:rsidRPr="00EB18DD">
        <w:t>a</w:t>
      </w:r>
      <w:proofErr w:type="gramEnd"/>
      <w:r w:rsidRPr="00EB18DD">
        <w:t xml:space="preserve"> interzice deplasările care nu sunt urgente sau absolut necesare a fost dispusă pentru a preveni răspândirea infecției cu noul coronavirus prin limitarea contactelor cu persoane care ar putea fi infectate, unele fiind asimptomatice.</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19. Eu și prietenul meu locuim în București și intenționăm să ne deplasăm la Câmpulung, unde sunt părinții mei, pentru a le duce alimente și pentru a sta cu ei în aceasta perioadă, căci au 65 de ani - tata, iar mama 63. Daca tot avem posibilitatea de a-i ajuta (lucrăm de acasă), ne-am gândit că </w:t>
      </w:r>
      <w:proofErr w:type="gramStart"/>
      <w:r w:rsidRPr="00EB18DD">
        <w:t>este</w:t>
      </w:r>
      <w:proofErr w:type="gramEnd"/>
      <w:r w:rsidRPr="00EB18DD">
        <w:t xml:space="preserve"> bine să o facem, pentru ca ei sa nu mai iasă din casa, expunându-se astfel riscului de îmbolnăvire. În plus, ar fi mai bine și pentru noi </w:t>
      </w:r>
      <w:proofErr w:type="gramStart"/>
      <w:r w:rsidRPr="00EB18DD">
        <w:t>să</w:t>
      </w:r>
      <w:proofErr w:type="gramEnd"/>
      <w:r w:rsidRPr="00EB18DD">
        <w:t xml:space="preserve"> ne retragem acolo, căci am avea condiții mai bune (curte, aer curat).</w:t>
      </w:r>
      <w:r w:rsidRPr="00EB18DD">
        <w:br/>
        <w:t xml:space="preserve">Răspuns: În conformitate cu Ordonanțele Militare nr. </w:t>
      </w:r>
      <w:proofErr w:type="gramStart"/>
      <w:r w:rsidRPr="00EB18DD">
        <w:t>3 și nr.</w:t>
      </w:r>
      <w:proofErr w:type="gramEnd"/>
      <w:r w:rsidRPr="00EB18DD">
        <w:t xml:space="preserve"> 4, </w:t>
      </w:r>
      <w:proofErr w:type="gramStart"/>
      <w:r w:rsidRPr="00EB18DD">
        <w:t>este</w:t>
      </w:r>
      <w:proofErr w:type="gramEnd"/>
      <w:r w:rsidRPr="00EB18DD">
        <w:t xml:space="preserve"> permisă deplasarea persoanelor pentru motive justificate, precum asistența persoanelor vârstnice, bolnave sau cu dizabilități, care nu se pot aproviziona sau gospodări singure.</w:t>
      </w:r>
      <w:r w:rsidRPr="00EB18DD">
        <w:br/>
        <w:t>Însă, deși suntem convinși că ar fi mai confortabil pentru dumneavoastră să locuiți alături de părinți, la curte, vă reamintim că persoanele infectate cu noul tip de coronavirus pot fi asimptomatice, adică pot sa nu prezinte simptome, însă pot transmite virusul foarte ușor, iar persoanele în vârstă reprezintă o categorie vulnerabilă, cu risc crescut de deces.</w:t>
      </w:r>
    </w:p>
    <w:p w:rsidR="00EB18DD" w:rsidRPr="00EB18DD" w:rsidRDefault="00EB18DD" w:rsidP="00EB18DD">
      <w:pPr>
        <w:pStyle w:val="NormalWeb"/>
        <w:shd w:val="clear" w:color="auto" w:fill="FFFFFF"/>
        <w:spacing w:before="0" w:beforeAutospacing="0" w:after="0" w:afterAutospacing="0"/>
      </w:pPr>
    </w:p>
    <w:p w:rsidR="00EB18DD" w:rsidRPr="00EB18DD" w:rsidRDefault="00EB18DD" w:rsidP="00EB18DD">
      <w:pPr>
        <w:pStyle w:val="NormalWeb"/>
        <w:shd w:val="clear" w:color="auto" w:fill="FFFFFF"/>
        <w:spacing w:before="0" w:beforeAutospacing="0" w:after="0" w:afterAutospacing="0"/>
      </w:pPr>
      <w:r w:rsidRPr="00EB18DD">
        <w:rPr>
          <w:rStyle w:val="6qdm"/>
        </w:rPr>
        <w:t>🔴</w:t>
      </w:r>
      <w:r w:rsidRPr="00EB18DD">
        <w:t xml:space="preserve">20. Din cauza ordonanțelor militare toate spitalele se ocupă în momentul actual doar de oamenii infectați cu Coronavirus. Întrebarea mea </w:t>
      </w:r>
      <w:proofErr w:type="gramStart"/>
      <w:r w:rsidRPr="00EB18DD">
        <w:t>este</w:t>
      </w:r>
      <w:proofErr w:type="gramEnd"/>
      <w:r w:rsidRPr="00EB18DD">
        <w:t xml:space="preserve"> când anume se vor putea ocupa din nou cadrele medicale de ceilalți pacienți care au nevoie urgentă de operații, de tratamente oncologice?</w:t>
      </w:r>
      <w:r w:rsidRPr="00EB18DD">
        <w:br/>
        <w:t>Răspuns: Departamentul pentru Situații de Urgență a dat publicității miercuri, 8 aprilie a.c., o serie de clarificări cu privire la aplicarea ordinului privind suspendarea intervențiilor chirurgicale, precum și a altor tratamente și investigații chirurgicale, explicând foarte clar că interdicțiile nu sunt aplicabile în mod absolut și automat ci pe baza analizei medicului curant de specialitate, care să justifice:</w:t>
      </w:r>
      <w:r w:rsidRPr="00EB18DD">
        <w:br/>
        <w:t>- necesitatea internării pacienților, pentru asistența spitalicească acordată în spitalele publice și private sau</w:t>
      </w:r>
      <w:r w:rsidRPr="00EB18DD">
        <w:br/>
        <w:t>- necesitatea realizării consultațiilor sau a tratamentelor în ambulatoriu, în unitățile publice sau private care acordă asistență medicală ambulatorie.</w:t>
      </w:r>
      <w:r w:rsidRPr="00EB18DD">
        <w:br/>
        <w:t>Spre exemplu, interdicțiile nu se aplică pacientelor însărcinate sau persoanelor care necesită tratament oncologic și care au nevoie de controale periodice ambulatorii obligatorii pentru monitorizare și investigații, și care beneficiază în continuare de asistență medicală, indiferent de sistemul public sau privat ales.</w:t>
      </w:r>
      <w:r w:rsidRPr="00EB18DD">
        <w:br/>
      </w:r>
      <w:proofErr w:type="gramStart"/>
      <w:r w:rsidRPr="00EB18DD">
        <w:t>În concluzie, se suspendă doar acele activități medicale, consulturi sau tratamente care nu sunt obligatorii și care pot fi reprogramate.</w:t>
      </w:r>
      <w:proofErr w:type="gramEnd"/>
      <w:r w:rsidRPr="00EB18DD">
        <w:t xml:space="preserve"> Decizia amânării </w:t>
      </w:r>
      <w:proofErr w:type="gramStart"/>
      <w:r w:rsidRPr="00EB18DD">
        <w:t>este</w:t>
      </w:r>
      <w:proofErr w:type="gramEnd"/>
      <w:r w:rsidRPr="00EB18DD">
        <w:t xml:space="preserve"> luată pe baza analizei medicului curant de specialitate. Pentru fiecare pacient internat în spital sau consultat în ambulatoriu </w:t>
      </w:r>
      <w:proofErr w:type="gramStart"/>
      <w:r w:rsidRPr="00EB18DD">
        <w:t>va</w:t>
      </w:r>
      <w:proofErr w:type="gramEnd"/>
      <w:r w:rsidRPr="00EB18DD">
        <w:t xml:space="preserve"> trebui să existe o documentație medicală care să justifice, în mod obiectiv, necesitatea realizării actului medical, atât în cadrul unităților spitalicești cu internare. </w:t>
      </w:r>
      <w:proofErr w:type="gramStart"/>
      <w:r w:rsidRPr="00EB18DD">
        <w:t>cât</w:t>
      </w:r>
      <w:proofErr w:type="gramEnd"/>
      <w:r w:rsidRPr="00EB18DD">
        <w:t xml:space="preserve"> și în cazul structurilor ambulatorii.</w:t>
      </w:r>
    </w:p>
    <w:p w:rsidR="00EB18DD" w:rsidRPr="00EB18DD" w:rsidRDefault="00EB18DD" w:rsidP="00EB18DD">
      <w:pPr>
        <w:pStyle w:val="NormalWeb"/>
        <w:shd w:val="clear" w:color="auto" w:fill="FFFFFF"/>
        <w:spacing w:before="240" w:beforeAutospacing="0" w:after="240" w:afterAutospacing="0"/>
      </w:pPr>
      <w:r w:rsidRPr="00EB18DD">
        <w:t>Textul clarificărilor îl găsiți integral pe pagina de Facebook a DSU, accesând linkul următor: </w:t>
      </w:r>
      <w:hyperlink r:id="rId6" w:history="1">
        <w:r w:rsidRPr="00EB18DD">
          <w:rPr>
            <w:rStyle w:val="Hyperlink"/>
            <w:color w:val="auto"/>
          </w:rPr>
          <w:t>https://www.facebook.com/392141704280840/posts/1509514459210220/</w:t>
        </w:r>
      </w:hyperlink>
    </w:p>
    <w:p w:rsidR="00EB18DD" w:rsidRPr="00EB18DD" w:rsidRDefault="00EB18DD" w:rsidP="00EB18DD">
      <w:pPr>
        <w:pStyle w:val="NormalWeb"/>
        <w:shd w:val="clear" w:color="auto" w:fill="FFFFFF"/>
        <w:spacing w:before="0" w:beforeAutospacing="0" w:after="0" w:afterAutospacing="0"/>
      </w:pPr>
      <w:r w:rsidRPr="00EB18DD">
        <w:rPr>
          <w:rStyle w:val="6qdm"/>
        </w:rPr>
        <w:lastRenderedPageBreak/>
        <w:t>🔴</w:t>
      </w:r>
      <w:r w:rsidRPr="00EB18DD">
        <w:t xml:space="preserve">21. Este legal să-mi transport soția la serviciu în Țăndărei și în </w:t>
      </w:r>
      <w:proofErr w:type="gramStart"/>
      <w:r w:rsidRPr="00EB18DD">
        <w:t>ce</w:t>
      </w:r>
      <w:proofErr w:type="gramEnd"/>
      <w:r w:rsidRPr="00EB18DD">
        <w:t xml:space="preserve"> condiții având în vedere că orașul este în carantină. Menționez că soția lucrează în Țăndărei, iar noi locuim într-o </w:t>
      </w:r>
      <w:proofErr w:type="gramStart"/>
      <w:r w:rsidRPr="00EB18DD">
        <w:t>altă</w:t>
      </w:r>
      <w:proofErr w:type="gramEnd"/>
      <w:r w:rsidRPr="00EB18DD">
        <w:t xml:space="preserve"> localitate.</w:t>
      </w:r>
    </w:p>
    <w:p w:rsidR="00EB18DD" w:rsidRPr="00EB18DD" w:rsidRDefault="00EB18DD" w:rsidP="00EB18DD">
      <w:pPr>
        <w:pStyle w:val="NormalWeb"/>
        <w:shd w:val="clear" w:color="auto" w:fill="FFFFFF"/>
        <w:spacing w:before="240" w:beforeAutospacing="0" w:after="240" w:afterAutospacing="0"/>
      </w:pPr>
      <w:r w:rsidRPr="00EB18DD">
        <w:t xml:space="preserve">Răspuns: În ceea ce o privește pe soția </w:t>
      </w:r>
      <w:proofErr w:type="gramStart"/>
      <w:r w:rsidRPr="00EB18DD">
        <w:t>dvs.,</w:t>
      </w:r>
      <w:proofErr w:type="gramEnd"/>
      <w:r w:rsidRPr="00EB18DD">
        <w:t xml:space="preserve"> ordonanța Militară nr. 7 (al cărei text poate fi consultat aici </w:t>
      </w:r>
      <w:hyperlink r:id="rId7" w:tgtFrame="_blank" w:history="1">
        <w:r w:rsidRPr="00EB18DD">
          <w:rPr>
            <w:rStyle w:val="Hyperlink"/>
            <w:color w:val="auto"/>
          </w:rPr>
          <w:t>https://www.mai.gov.ro/wp-conte…/uploads/…/01/OM-7.pdf-1.pdf</w:t>
        </w:r>
      </w:hyperlink>
      <w:r w:rsidRPr="00EB18DD">
        <w:t xml:space="preserve">) prevede categoriile de persoane al căror acces este permis în localitatea carantinată. </w:t>
      </w:r>
      <w:proofErr w:type="gramStart"/>
      <w:r w:rsidRPr="00EB18DD">
        <w:t>Accesul dvs.</w:t>
      </w:r>
      <w:proofErr w:type="gramEnd"/>
      <w:r w:rsidRPr="00EB18DD">
        <w:t xml:space="preserve"> </w:t>
      </w:r>
      <w:proofErr w:type="gramStart"/>
      <w:r w:rsidRPr="00EB18DD">
        <w:t>nu</w:t>
      </w:r>
      <w:proofErr w:type="gramEnd"/>
      <w:r w:rsidRPr="00EB18DD">
        <w:t xml:space="preserve"> va fi permis în localitate.</w:t>
      </w:r>
    </w:p>
    <w:p w:rsidR="00EB18DD" w:rsidRPr="00EB18DD" w:rsidRDefault="00EB18DD" w:rsidP="00EB18DD">
      <w:pPr>
        <w:pStyle w:val="NormalWeb"/>
        <w:shd w:val="clear" w:color="auto" w:fill="FFFFFF"/>
        <w:spacing w:before="240" w:beforeAutospacing="0" w:after="240" w:afterAutospacing="0"/>
      </w:pPr>
      <w:r w:rsidRPr="00EB18DD">
        <w:t xml:space="preserve">În ceea </w:t>
      </w:r>
      <w:proofErr w:type="gramStart"/>
      <w:r w:rsidRPr="00EB18DD">
        <w:t>ce</w:t>
      </w:r>
      <w:proofErr w:type="gramEnd"/>
      <w:r w:rsidRPr="00EB18DD">
        <w:t xml:space="preserve"> privește deplasarea până la limita localității, dacă apreciați că motivul deplasării este unul justificat, puteți face acest lucru completând declarația pe proprie răspundere raportat la prevederea din art.1 lit. d) </w:t>
      </w:r>
      <w:proofErr w:type="gramStart"/>
      <w:r w:rsidRPr="00EB18DD">
        <w:t>din</w:t>
      </w:r>
      <w:proofErr w:type="gramEnd"/>
      <w:r w:rsidRPr="00EB18DD">
        <w:t xml:space="preserve"> Ordonanța Militară nr. </w:t>
      </w:r>
      <w:proofErr w:type="gramStart"/>
      <w:r w:rsidRPr="00EB18DD">
        <w:t>3 (deplasarea din motive justificate, precum îngrijirea/însoțirea copilului, asistența persoanelor vârstnice, bolnave sau cu dizabilități ori deces al unui membru de familie – acestea fiind cu titlu de exemplu).</w:t>
      </w:r>
      <w:proofErr w:type="gramEnd"/>
    </w:p>
    <w:p w:rsidR="00EB18DD" w:rsidRPr="00EB18DD" w:rsidRDefault="00EB18DD" w:rsidP="00EB18DD">
      <w:pPr>
        <w:pStyle w:val="NormalWeb"/>
        <w:shd w:val="clear" w:color="auto" w:fill="FFFFFF"/>
        <w:spacing w:before="240" w:beforeAutospacing="0" w:after="240" w:afterAutospacing="0"/>
      </w:pPr>
      <w:r w:rsidRPr="00EB18DD">
        <w:t xml:space="preserve">După cum se poate constata, situațiile cuprinse în </w:t>
      </w:r>
      <w:proofErr w:type="gramStart"/>
      <w:r w:rsidRPr="00EB18DD">
        <w:t>normă</w:t>
      </w:r>
      <w:proofErr w:type="gramEnd"/>
      <w:r w:rsidRPr="00EB18DD">
        <w:t xml:space="preserve"> au caracter exemplificativ, dar presupun temeiuri de o anumită importanță și urgență.</w:t>
      </w:r>
    </w:p>
    <w:p w:rsidR="00EB18DD" w:rsidRPr="00EB18DD" w:rsidRDefault="00EB18DD" w:rsidP="00EB18DD">
      <w:pPr>
        <w:pStyle w:val="NormalWeb"/>
        <w:shd w:val="clear" w:color="auto" w:fill="FFFFFF"/>
        <w:spacing w:before="240" w:beforeAutospacing="0" w:after="240" w:afterAutospacing="0"/>
      </w:pPr>
      <w:r w:rsidRPr="00EB18DD">
        <w:t xml:space="preserve">O situație precum cea indicată de dvs. </w:t>
      </w:r>
      <w:proofErr w:type="gramStart"/>
      <w:r w:rsidRPr="00EB18DD">
        <w:t>ar</w:t>
      </w:r>
      <w:proofErr w:type="gramEnd"/>
      <w:r w:rsidRPr="00EB18DD">
        <w:t xml:space="preserve"> putea fi justificată dacă nu există mijloace de transport în comun sau dacă riscul expunerii soției la infectare este mai mare (deplasarea la locul de muncă ar presupune schimbarea mai multor mijloace de transport în comun, timpii de așteptare în stații, etc). Vă rugăm </w:t>
      </w:r>
      <w:proofErr w:type="gramStart"/>
      <w:r w:rsidRPr="00EB18DD">
        <w:t>să</w:t>
      </w:r>
      <w:proofErr w:type="gramEnd"/>
      <w:r w:rsidRPr="00EB18DD">
        <w:t xml:space="preserve"> aveți în atenție și prevederile care privesc persoanele de pe 65 de ani.</w:t>
      </w:r>
    </w:p>
    <w:p w:rsidR="00EB18DD" w:rsidRPr="00EB18DD" w:rsidRDefault="00EB18DD" w:rsidP="00EB18DD">
      <w:pPr>
        <w:pStyle w:val="NormalWeb"/>
        <w:shd w:val="clear" w:color="auto" w:fill="FFFFFF"/>
        <w:spacing w:before="0" w:beforeAutospacing="0" w:after="0" w:afterAutospacing="0"/>
      </w:pPr>
      <w:r w:rsidRPr="00EB18DD">
        <w:rPr>
          <w:rStyle w:val="6qdm"/>
        </w:rPr>
        <w:t>🔴</w:t>
      </w:r>
      <w:r w:rsidRPr="00EB18DD">
        <w:t xml:space="preserve">22. </w:t>
      </w:r>
      <w:proofErr w:type="gramStart"/>
      <w:r w:rsidRPr="00EB18DD">
        <w:t>Ce pot completa pe declarația pe proprie răspundere pentru a mă deplasa până la domiciliul iubitei mele?</w:t>
      </w:r>
      <w:proofErr w:type="gramEnd"/>
      <w:r w:rsidRPr="00EB18DD">
        <w:t xml:space="preserve"> Menționez ca deplasarea se </w:t>
      </w:r>
      <w:proofErr w:type="gramStart"/>
      <w:r w:rsidRPr="00EB18DD">
        <w:t>va</w:t>
      </w:r>
      <w:proofErr w:type="gramEnd"/>
      <w:r w:rsidRPr="00EB18DD">
        <w:t xml:space="preserve"> face cu autovehiculul personal.</w:t>
      </w:r>
    </w:p>
    <w:p w:rsidR="00EB18DD" w:rsidRPr="00EB18DD" w:rsidRDefault="00EB18DD" w:rsidP="00EB18DD">
      <w:pPr>
        <w:pStyle w:val="NormalWeb"/>
        <w:shd w:val="clear" w:color="auto" w:fill="FFFFFF"/>
        <w:spacing w:before="240" w:beforeAutospacing="0" w:after="240" w:afterAutospacing="0"/>
      </w:pPr>
      <w:r w:rsidRPr="00EB18DD">
        <w:t xml:space="preserve">Răspuns: În cuprinsul art. </w:t>
      </w:r>
      <w:proofErr w:type="gramStart"/>
      <w:r w:rsidRPr="00EB18DD">
        <w:t>1 al Ordonanței militare nr.</w:t>
      </w:r>
      <w:proofErr w:type="gramEnd"/>
      <w:r w:rsidRPr="00EB18DD">
        <w:t xml:space="preserve"> </w:t>
      </w:r>
      <w:proofErr w:type="gramStart"/>
      <w:r w:rsidRPr="00EB18DD">
        <w:t>3/2020 sunt menționate concret excepțiile de la interdicția privind circulația persoanelor în afara locuinței/gospodăriei.</w:t>
      </w:r>
      <w:proofErr w:type="gramEnd"/>
      <w:r w:rsidRPr="00EB18DD">
        <w:t xml:space="preserve"> Vă trimitem link-ul de la care puteți descărca și consulta declarația pe propria răspundere, unde există posibilitatea bifării motivului deplasării, care trebuie să fie unul justificat - </w:t>
      </w:r>
      <w:hyperlink r:id="rId8" w:tgtFrame="_blank" w:history="1">
        <w:r w:rsidRPr="00EB18DD">
          <w:rPr>
            <w:rStyle w:val="Hyperlink"/>
            <w:color w:val="auto"/>
          </w:rPr>
          <w:t>https://stirioficiale.ro/…/28MODEL%20Declaratie%20proprie%2…</w:t>
        </w:r>
      </w:hyperlink>
      <w:r w:rsidRPr="00EB18DD">
        <w:br/>
        <w:t xml:space="preserve">Măsura de </w:t>
      </w:r>
      <w:proofErr w:type="gramStart"/>
      <w:r w:rsidRPr="00EB18DD">
        <w:t>a</w:t>
      </w:r>
      <w:proofErr w:type="gramEnd"/>
      <w:r w:rsidRPr="00EB18DD">
        <w:t xml:space="preserve"> interzice deplasările care nu sunt urgente sau absolut necesare a fost dispusă pentru a preveni răspândirea infecției cu noul coronavirus prin limitarea contactelor cu persoane care ar putea fi infectate, unele fiind asimptomatice.</w:t>
      </w:r>
    </w:p>
    <w:p w:rsidR="00EB18DD" w:rsidRPr="00EB18DD" w:rsidRDefault="00EB18DD" w:rsidP="00EB18DD">
      <w:pPr>
        <w:pStyle w:val="NormalWeb"/>
        <w:shd w:val="clear" w:color="auto" w:fill="FFFFFF"/>
        <w:spacing w:before="0" w:beforeAutospacing="0" w:after="0" w:afterAutospacing="0"/>
      </w:pPr>
      <w:r w:rsidRPr="00EB18DD">
        <w:rPr>
          <w:rStyle w:val="6qdm"/>
        </w:rPr>
        <w:t>🔴</w:t>
      </w:r>
      <w:r w:rsidRPr="00EB18DD">
        <w:t xml:space="preserve">23. </w:t>
      </w:r>
      <w:proofErr w:type="gramStart"/>
      <w:r w:rsidRPr="00EB18DD">
        <w:t>Unde se pot plăti amenzile COVID-19?</w:t>
      </w:r>
      <w:proofErr w:type="gramEnd"/>
      <w:r w:rsidRPr="00EB18DD">
        <w:t xml:space="preserve"> La </w:t>
      </w:r>
      <w:proofErr w:type="gramStart"/>
      <w:r w:rsidRPr="00EB18DD">
        <w:t>ce</w:t>
      </w:r>
      <w:proofErr w:type="gramEnd"/>
      <w:r w:rsidRPr="00EB18DD">
        <w:t xml:space="preserve"> unități pot fi achitate amenzile contravenționale pentru nerespectarea măsurilor dispuse pe durata stării de urgență? Precizăm că am fost contactați de mai mulți cetățeni, care au susținut că au întrebat telefonic la primării, la poliție, la poștă, la TelVerde covid și chiar la MAI și de fiecare dată li s-a răspuns că nu se știe unde pot plăti amenda. Precizăm, de asemenea, că nu toți cetățenii pot achita amenda online sau nu cunosc exact care este procedura și că prin OUG 34/2020 s-a prevăzut că termenul de plată și de executare silită a acestor amenzi nu este suspendat pe durata stării de urgență.</w:t>
      </w:r>
      <w:r w:rsidRPr="00EB18DD">
        <w:br/>
        <w:t>Răspuns: Ministerul Finanțelor Publice a făcut precizări în ceea ce privește aplicarea prevederilor OUG 34/2020 pentru modificarea și completarea OUG 1/1999 privind regimul stării de asediu și regimul stării de urgență.</w:t>
      </w:r>
      <w:r w:rsidRPr="00EB18DD">
        <w:br/>
        <w:t xml:space="preserve">Astfel, autoritățile și instituțiile publice în a căror competență revine constatarea și sancționarea contravențiilor rezultate din ordonanțele militare aprobate în temeiul Ordonanței de urgență a </w:t>
      </w:r>
      <w:r w:rsidRPr="00EB18DD">
        <w:lastRenderedPageBreak/>
        <w:t>Guvernului nr.1/1999 au fost informate că la întocmirea proceselor-verbale de constatare a contravenției și, eventual, la îndrumarea persoanelor sancționate, să aibă în vedere indicarea contului de venituri 20A350102 ”Venituri din amenzi și alte sancțiuni aplicate de către alte instituții de specialitate”, astfel încât plățile să fie efectuate corect de către contravenienți.</w:t>
      </w:r>
      <w:r w:rsidRPr="00EB18DD">
        <w:br/>
        <w:t>Organele abilitate din subordinea ANAF vor fi informate de către Ministerul Finanțelor Publice pentru o aplicare unitară a legislației.</w:t>
      </w:r>
      <w:r w:rsidRPr="00EB18DD">
        <w:br/>
        <w:t>De asemenea, potrivit anunțului făcut de Guvernul României, amenzile pentru încălcarea prevederilor ordonanțelor militare pot fi plătite și online, începând de luni, 6 aprilie, pe site-ul ghişeul.ro, la link-ul </w:t>
      </w:r>
      <w:hyperlink r:id="rId9" w:tgtFrame="_blank" w:history="1">
        <w:r w:rsidRPr="00EB18DD">
          <w:rPr>
            <w:rStyle w:val="Hyperlink"/>
            <w:color w:val="auto"/>
          </w:rPr>
          <w:t>https://www.ghiseul.ro/ghiseul/public/amenzi/amenzi-anaf</w:t>
        </w:r>
      </w:hyperlink>
    </w:p>
    <w:p w:rsidR="00EB18DD" w:rsidRPr="00EB18DD" w:rsidRDefault="00EB18DD" w:rsidP="00EB18DD">
      <w:pPr>
        <w:pStyle w:val="NormalWeb"/>
        <w:shd w:val="clear" w:color="auto" w:fill="FFFFFF"/>
        <w:spacing w:before="240" w:beforeAutospacing="0" w:after="240" w:afterAutospacing="0"/>
      </w:pPr>
      <w:r w:rsidRPr="00EB18DD">
        <w:t>Plata amenzilor se poate efectua astfel:</w:t>
      </w:r>
      <w:r w:rsidRPr="00EB18DD">
        <w:br/>
        <w:t>- accesarea paginii </w:t>
      </w:r>
      <w:hyperlink r:id="rId10" w:tgtFrame="_blank" w:history="1">
        <w:r w:rsidRPr="00EB18DD">
          <w:rPr>
            <w:rStyle w:val="Hyperlink"/>
            <w:color w:val="auto"/>
          </w:rPr>
          <w:t>www.ghiseul.ro</w:t>
        </w:r>
      </w:hyperlink>
      <w:r w:rsidRPr="00EB18DD">
        <w:br/>
        <w:t>- selectarea secţiuni “Plăteşte Amenzi Ordonanţe Militare”</w:t>
      </w:r>
      <w:r w:rsidRPr="00EB18DD">
        <w:br/>
        <w:t>- completarea formularului online cu datele solicitate</w:t>
      </w:r>
      <w:r w:rsidRPr="00EB18DD">
        <w:br/>
        <w:t>- efectuarea plății prin completarea datelor cardului în pagina securizată a procesatorului de plăți.</w:t>
      </w:r>
    </w:p>
    <w:p w:rsidR="00EB18DD" w:rsidRPr="00EB18DD" w:rsidRDefault="00EB18DD" w:rsidP="00EB18DD">
      <w:pPr>
        <w:pStyle w:val="NormalWeb"/>
        <w:shd w:val="clear" w:color="auto" w:fill="FFFFFF"/>
        <w:spacing w:before="0" w:beforeAutospacing="0" w:after="0" w:afterAutospacing="0"/>
      </w:pPr>
      <w:r w:rsidRPr="00EB18DD">
        <w:rPr>
          <w:rStyle w:val="6qdm"/>
        </w:rPr>
        <w:t>🔴</w:t>
      </w:r>
      <w:r w:rsidRPr="00EB18DD">
        <w:t xml:space="preserve">24. </w:t>
      </w:r>
      <w:proofErr w:type="gramStart"/>
      <w:r w:rsidRPr="00EB18DD">
        <w:t>Unde găsesc modelul corect de declarație pe propria răspundere.</w:t>
      </w:r>
      <w:proofErr w:type="gramEnd"/>
      <w:r w:rsidRPr="00EB18DD">
        <w:t xml:space="preserve"> Este obligatoriu </w:t>
      </w:r>
      <w:proofErr w:type="gramStart"/>
      <w:r w:rsidRPr="00EB18DD">
        <w:t>să</w:t>
      </w:r>
      <w:proofErr w:type="gramEnd"/>
      <w:r w:rsidRPr="00EB18DD">
        <w:t xml:space="preserve"> o prezint fizic sau este suficient să arăt poza de pe telefon?</w:t>
      </w:r>
      <w:r w:rsidRPr="00EB18DD">
        <w:br/>
        <w:t xml:space="preserve">Răspuns: Ordonanța Militară 3/2020 prevede la art. </w:t>
      </w:r>
      <w:proofErr w:type="gramStart"/>
      <w:r w:rsidRPr="00EB18DD">
        <w:t>4 alin.</w:t>
      </w:r>
      <w:proofErr w:type="gramEnd"/>
      <w:r w:rsidRPr="00EB18DD">
        <w:t xml:space="preserve"> (3) </w:t>
      </w:r>
      <w:proofErr w:type="gramStart"/>
      <w:r w:rsidRPr="00EB18DD">
        <w:t>că ”</w:t>
      </w:r>
      <w:proofErr w:type="gramEnd"/>
      <w:r w:rsidRPr="00EB18DD">
        <w:t xml:space="preserve">Declarația pe propria răspundere trebuie să cuprindă numele și prenumele, data nașterii, adresa locuinței, motivul și locul deplasării, data și semnătura”. </w:t>
      </w:r>
      <w:proofErr w:type="gramStart"/>
      <w:r w:rsidRPr="00EB18DD">
        <w:t>Asta presupune faptul că documentul „ poate fi redactat/completat de pe PC/laptop în câmpurile predefinite, în formatul PDF, necesitând tipărirea și semnătura olografă a titularului.</w:t>
      </w:r>
      <w:proofErr w:type="gramEnd"/>
      <w:r w:rsidRPr="00EB18DD">
        <w:t xml:space="preserve"> </w:t>
      </w:r>
      <w:proofErr w:type="gramStart"/>
      <w:r w:rsidRPr="00EB18DD">
        <w:t>Ulterior, îl puteți fotografia și păstra în telefonul/tableta dvs.</w:t>
      </w:r>
      <w:proofErr w:type="gramEnd"/>
      <w:r w:rsidRPr="00EB18DD">
        <w:t xml:space="preserve"> </w:t>
      </w:r>
      <w:proofErr w:type="gramStart"/>
      <w:r w:rsidRPr="00EB18DD">
        <w:t>pentru</w:t>
      </w:r>
      <w:proofErr w:type="gramEnd"/>
      <w:r w:rsidRPr="00EB18DD">
        <w:t xml:space="preserve"> a-l prezenta autorităților.</w:t>
      </w:r>
      <w:r w:rsidRPr="00EB18DD">
        <w:br/>
        <w:t xml:space="preserve">Până în acest moment, singura modalitate legală de autentificare a declarației pe proprie răspundere </w:t>
      </w:r>
      <w:proofErr w:type="gramStart"/>
      <w:r w:rsidRPr="00EB18DD">
        <w:t>este</w:t>
      </w:r>
      <w:proofErr w:type="gramEnd"/>
      <w:r w:rsidRPr="00EB18DD">
        <w:t xml:space="preserve"> semnătura olografă. Această semnătură olografă face ca, pentru acel act semnat, </w:t>
      </w:r>
      <w:proofErr w:type="gramStart"/>
      <w:r w:rsidRPr="00EB18DD">
        <w:t>să</w:t>
      </w:r>
      <w:proofErr w:type="gramEnd"/>
      <w:r w:rsidRPr="00EB18DD">
        <w:t xml:space="preserve"> existe răspundere juridică, cu tot ceea ce presupune acest lucru în situația în care persoana ar fi trasă la răspundere. În ceea </w:t>
      </w:r>
      <w:proofErr w:type="gramStart"/>
      <w:r w:rsidRPr="00EB18DD">
        <w:t>ce</w:t>
      </w:r>
      <w:proofErr w:type="gramEnd"/>
      <w:r w:rsidRPr="00EB18DD">
        <w:t xml:space="preserve"> privește semnătura electronică, ea trebuie să urmeze niște pași prealabili de validare pentru persoana care o folosește și presupune un anumit regim de utilizare.</w:t>
      </w:r>
    </w:p>
    <w:p w:rsidR="00EB18DD" w:rsidRPr="00EB18DD" w:rsidRDefault="00EB18DD" w:rsidP="00EB18DD">
      <w:pPr>
        <w:pStyle w:val="NormalWeb"/>
        <w:shd w:val="clear" w:color="auto" w:fill="FFFFFF"/>
        <w:spacing w:before="240" w:beforeAutospacing="0" w:after="240" w:afterAutospacing="0"/>
      </w:pPr>
      <w:r w:rsidRPr="00EB18DD">
        <w:t>Declarația pe proprie răspundere poate fi descărcată de pe site-ul Ministerului Afacerilor Interne (</w:t>
      </w:r>
      <w:hyperlink r:id="rId11" w:tgtFrame="_blank" w:history="1">
        <w:r w:rsidRPr="00EB18DD">
          <w:rPr>
            <w:rStyle w:val="Hyperlink"/>
            <w:color w:val="auto"/>
          </w:rPr>
          <w:t>https://www.mai.gov.ro/…/26MODEL-Declaratie-proprie-raspund…</w:t>
        </w:r>
      </w:hyperlink>
      <w:r w:rsidRPr="00EB18DD">
        <w:t>), de pe site-ul </w:t>
      </w:r>
      <w:hyperlink r:id="rId12" w:tgtFrame="_blank" w:history="1">
        <w:r w:rsidRPr="00EB18DD">
          <w:rPr>
            <w:rStyle w:val="Hyperlink"/>
            <w:color w:val="auto"/>
          </w:rPr>
          <w:t>https://stirioficiale.ro/informatii</w:t>
        </w:r>
      </w:hyperlink>
      <w:r w:rsidRPr="00EB18DD">
        <w:t> (</w:t>
      </w:r>
      <w:hyperlink r:id="rId13" w:tgtFrame="_blank" w:history="1">
        <w:r w:rsidRPr="00EB18DD">
          <w:rPr>
            <w:rStyle w:val="Hyperlink"/>
            <w:color w:val="auto"/>
          </w:rPr>
          <w:t>https://stirioficiale.ro/…/28MODEL%20Declaratie%20proprie%2…</w:t>
        </w:r>
      </w:hyperlink>
      <w:r w:rsidRPr="00EB18DD">
        <w:t>) sau de pe </w:t>
      </w:r>
      <w:hyperlink r:id="rId14" w:tgtFrame="_blank" w:history="1">
        <w:r w:rsidRPr="00EB18DD">
          <w:rPr>
            <w:rStyle w:val="Hyperlink"/>
            <w:color w:val="auto"/>
          </w:rPr>
          <w:t>https://formular.sts.ro/</w:t>
        </w:r>
      </w:hyperlink>
      <w:r w:rsidRPr="00EB18DD">
        <w:br/>
        <w:t>Totodată, reamintim faptul că declarația pe proprie răspundere poate fi redactată integral olograf, cu preluarea tuturor elementelor din modelul declarației pe proprie răspundere pus la dispoziție.</w:t>
      </w: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25. Locuiesc în orașul Vișeu de Sus, Maramureș, și aș dori </w:t>
      </w:r>
      <w:proofErr w:type="gramStart"/>
      <w:r w:rsidRPr="00EB18DD">
        <w:t>să</w:t>
      </w:r>
      <w:proofErr w:type="gramEnd"/>
      <w:r w:rsidRPr="00EB18DD">
        <w:t xml:space="preserve"> merg până la Cluj, unde locuiesc în perioada cursurilor universitare, pentru a-mi recupera câteva lucruri personale.</w:t>
      </w:r>
      <w:r w:rsidRPr="00EB18DD">
        <w:br/>
        <w:t xml:space="preserve">Răspuns: În cuprinsul art. </w:t>
      </w:r>
      <w:proofErr w:type="gramStart"/>
      <w:r w:rsidRPr="00EB18DD">
        <w:t>1 al Ordonanței militare nr.</w:t>
      </w:r>
      <w:proofErr w:type="gramEnd"/>
      <w:r w:rsidRPr="00EB18DD">
        <w:t xml:space="preserve"> </w:t>
      </w:r>
      <w:proofErr w:type="gramStart"/>
      <w:r w:rsidRPr="00EB18DD">
        <w:t>3/2020, sunt menționate concret excepțiile de la interdicția privind circulația persoanelor în afara locuinței/gospodăriei.</w:t>
      </w:r>
      <w:proofErr w:type="gramEnd"/>
      <w:r w:rsidRPr="00EB18DD">
        <w:br/>
        <w:t xml:space="preserve">Pentru a se preveni răspândirea și minimizarea efectelor asupra sănătății și vieții tuturor românilor </w:t>
      </w:r>
      <w:proofErr w:type="gramStart"/>
      <w:r w:rsidRPr="00EB18DD">
        <w:t>este</w:t>
      </w:r>
      <w:proofErr w:type="gramEnd"/>
      <w:r w:rsidRPr="00EB18DD">
        <w:t xml:space="preserve"> foarte important ca fiecare cetățean să conștientizeze responsabilitatea pe care o are în acest sens, și nu doar prin intervenția coercitivă a autorităților statutului.</w:t>
      </w:r>
      <w:r w:rsidRPr="00EB18DD">
        <w:br/>
      </w:r>
      <w:proofErr w:type="gramStart"/>
      <w:r w:rsidRPr="00EB18DD">
        <w:t>Reamintim că nerespectarea prevederilor Ordonanțelor Militare se sancționează contravențional.</w:t>
      </w:r>
      <w:proofErr w:type="gramEnd"/>
      <w:r w:rsidRPr="00EB18DD">
        <w:br/>
        <w:t xml:space="preserve">Măsura de </w:t>
      </w:r>
      <w:proofErr w:type="gramStart"/>
      <w:r w:rsidRPr="00EB18DD">
        <w:t>a</w:t>
      </w:r>
      <w:proofErr w:type="gramEnd"/>
      <w:r w:rsidRPr="00EB18DD">
        <w:t xml:space="preserve"> interzice deplasările care nu sunt urgente sau absolut necesare a fost dispusă pentru </w:t>
      </w:r>
      <w:r w:rsidRPr="00EB18DD">
        <w:lastRenderedPageBreak/>
        <w:t>a preveni răspândirea infecției cu noul coronavirus prin limitarea contactelor cu persoane care ar putea fi infectate, unele fiind asimptomatice.</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26. Sunt mama unui adolescent cu autism, incapabil </w:t>
      </w:r>
      <w:proofErr w:type="gramStart"/>
      <w:r w:rsidRPr="00EB18DD">
        <w:t>să</w:t>
      </w:r>
      <w:proofErr w:type="gramEnd"/>
      <w:r w:rsidRPr="00EB18DD">
        <w:t xml:space="preserve"> înțeleagă restricțiile actuale și a cărui anxietate s-a accentuat foarte mult de când stăm în casă, crescându-i agresivitatea față de sine și de cei din jur. </w:t>
      </w:r>
      <w:proofErr w:type="gramStart"/>
      <w:r w:rsidRPr="00EB18DD">
        <w:t>Nu putem ieși nici măcar in fața blocului, pentru că el nu înțelege că nu ne putem îndepărta și poate deveni violent.</w:t>
      </w:r>
      <w:proofErr w:type="gramEnd"/>
      <w:r w:rsidRPr="00EB18DD">
        <w:t xml:space="preserve"> Avem voie </w:t>
      </w:r>
      <w:proofErr w:type="gramStart"/>
      <w:r w:rsidRPr="00EB18DD">
        <w:t>să</w:t>
      </w:r>
      <w:proofErr w:type="gramEnd"/>
      <w:r w:rsidRPr="00EB18DD">
        <w:t xml:space="preserve"> îl plimbăm cu mașina personală (tatăl lui ar conduce, iar eu l-aș supraveghea, fără să coborâm din mașină și fără să avem contact cu alte persoane), în scop terapeutic, fiind unul din putinele lucruri care îi reduc anxietatea și comportamentele agresive, pe lângă medicație?</w:t>
      </w:r>
      <w:r w:rsidRPr="00EB18DD">
        <w:br/>
        <w:t xml:space="preserve">Răspuns: Având în vedere situația prezentată, precum și prevederile Ordonanței militare nr. 4/2020, în modelul declarației pe propria răspundere, la motivul deplasării aveți posibilitatea </w:t>
      </w:r>
      <w:proofErr w:type="gramStart"/>
      <w:r w:rsidRPr="00EB18DD">
        <w:t>să</w:t>
      </w:r>
      <w:proofErr w:type="gramEnd"/>
      <w:r w:rsidRPr="00EB18DD">
        <w:t xml:space="preserve"> bifați pct.4 „motive justificate, precum îngrijirea/ însoțirea unui minor/copilului, asistența persoanelor vârstnice, bolnave sau cu dizabilități ori deces al unui membru de familie”.</w:t>
      </w:r>
      <w:r w:rsidRPr="00EB18DD">
        <w:br/>
        <w:t xml:space="preserve">Așa cum ați scris și dumneavoastră, pentru a evita contactul cu alte persoane, ca măsură preventivă împotriva răspândirii noului coronavirus, </w:t>
      </w:r>
      <w:proofErr w:type="gramStart"/>
      <w:r w:rsidRPr="00EB18DD">
        <w:t>vă</w:t>
      </w:r>
      <w:proofErr w:type="gramEnd"/>
      <w:r w:rsidRPr="00EB18DD">
        <w:t xml:space="preserve"> recomandăm să utilizați autoturismul proprietate personală, dacă îl ajută din punct de vedere terapeutic pe copil.</w:t>
      </w:r>
      <w:r w:rsidRPr="00EB18DD">
        <w:br/>
        <w:t xml:space="preserve">În acest caz, atât dumneavoastră, cât și soțul dumneavoastră trebuie să prezentați autorităților competente, în momentul verificărilor, actele de identitate și declarațiile pe proprie răspundere, în care, la „Motivul deplasării”, puteți bifa punctul 4, așa cum am menționat mai sus, iar la „Locul/Locurile deplasării” să menționați un traseu prestabilit, pe cât posibil. De asemenea, pentru copilul dumneavoastră trebuie </w:t>
      </w:r>
      <w:proofErr w:type="gramStart"/>
      <w:r w:rsidRPr="00EB18DD">
        <w:t>să</w:t>
      </w:r>
      <w:proofErr w:type="gramEnd"/>
      <w:r w:rsidRPr="00EB18DD">
        <w:t xml:space="preserve"> prezentați actul de identitate, dar și documente medicale care să ateste afecțiunile de care suferă.</w:t>
      </w:r>
    </w:p>
    <w:p w:rsidR="00EB18DD" w:rsidRPr="00EB18DD" w:rsidRDefault="00EB18DD" w:rsidP="00EB18DD">
      <w:pPr>
        <w:pStyle w:val="NormalWeb"/>
        <w:shd w:val="clear" w:color="auto" w:fill="FFFFFF"/>
        <w:spacing w:before="0" w:beforeAutospacing="0" w:after="0" w:afterAutospacing="0"/>
      </w:pPr>
    </w:p>
    <w:p w:rsidR="00EB18DD" w:rsidRPr="00EB18DD" w:rsidRDefault="00EB18DD" w:rsidP="00EB18DD">
      <w:pPr>
        <w:pStyle w:val="NormalWeb"/>
        <w:shd w:val="clear" w:color="auto" w:fill="FFFFFF"/>
        <w:spacing w:before="0" w:beforeAutospacing="0" w:after="0" w:afterAutospacing="0"/>
      </w:pPr>
      <w:r w:rsidRPr="00EB18DD">
        <w:rPr>
          <w:rStyle w:val="6qdm"/>
        </w:rPr>
        <w:t>🔴🔴</w:t>
      </w:r>
      <w:r w:rsidRPr="00EB18DD">
        <w:t xml:space="preserve">27. </w:t>
      </w:r>
      <w:proofErr w:type="gramStart"/>
      <w:r w:rsidRPr="00EB18DD">
        <w:t>Eu locuiesc în județul Argeș, dar în timpul facultății stau la sora mea în București.</w:t>
      </w:r>
      <w:proofErr w:type="gramEnd"/>
      <w:r w:rsidRPr="00EB18DD">
        <w:t xml:space="preserve"> Pot </w:t>
      </w:r>
      <w:proofErr w:type="gramStart"/>
      <w:r w:rsidRPr="00EB18DD">
        <w:t>să</w:t>
      </w:r>
      <w:proofErr w:type="gramEnd"/>
      <w:r w:rsidRPr="00EB18DD">
        <w:t xml:space="preserve"> mă mut în apartamentul ei pe perioada restricțiilor pentru acolo am acolo toate materialele necesare pentru continuarea cursurilor de la facultate care se desfășoară acum online?</w:t>
      </w:r>
      <w:r w:rsidRPr="00EB18DD">
        <w:br/>
        <w:t xml:space="preserve">Răspuns: </w:t>
      </w:r>
      <w:proofErr w:type="gramStart"/>
      <w:r w:rsidRPr="00EB18DD">
        <w:t>Vă</w:t>
      </w:r>
      <w:proofErr w:type="gramEnd"/>
      <w:r w:rsidRPr="00EB18DD">
        <w:t xml:space="preserve"> recomandăm să aveți asupra dvs. </w:t>
      </w:r>
      <w:proofErr w:type="gramStart"/>
      <w:r w:rsidRPr="00EB18DD">
        <w:t>declarația</w:t>
      </w:r>
      <w:proofErr w:type="gramEnd"/>
      <w:r w:rsidRPr="00EB18DD">
        <w:t xml:space="preserve"> pe propria răspundere în care ați bifat la motivul deplasării punctul 10: ”asigurarea de bunuri necesare desfășurării activității profesionale”, precum și un document care să ateste faptul că în această perioadă facultatea continuă cursurile (ex. o adeverință/ o planificare a cursurilor/ examenelor sau un anunț oficial). Astfel, în momentul în care sunteți verificat de autoritățile competente </w:t>
      </w:r>
      <w:proofErr w:type="gramStart"/>
      <w:r w:rsidRPr="00EB18DD">
        <w:t>să</w:t>
      </w:r>
      <w:proofErr w:type="gramEnd"/>
      <w:r w:rsidRPr="00EB18DD">
        <w:t xml:space="preserve"> puteți justifica prezența în municipiul București, în condițiile în care este declarată stare de urgență la nivelul României.</w:t>
      </w:r>
    </w:p>
    <w:p w:rsidR="00EB18DD" w:rsidRPr="00EB18DD" w:rsidRDefault="00EB18DD" w:rsidP="00EB18DD">
      <w:pPr>
        <w:pStyle w:val="NormalWeb"/>
        <w:shd w:val="clear" w:color="auto" w:fill="FFFFFF"/>
        <w:spacing w:before="240" w:beforeAutospacing="0" w:after="240" w:afterAutospacing="0"/>
      </w:pPr>
      <w:r w:rsidRPr="00EB18DD">
        <w:t xml:space="preserve">28. Persoanele peste </w:t>
      </w:r>
      <w:proofErr w:type="gramStart"/>
      <w:r w:rsidRPr="00EB18DD">
        <w:t>65 de ani, în calitate de persoane fizice,</w:t>
      </w:r>
      <w:proofErr w:type="gramEnd"/>
      <w:r w:rsidRPr="00EB18DD">
        <w:t xml:space="preserve"> care au teren în afara orașului pe care îl lucrează pentru consumul propriu (roșii, ceapă, cartofi etc), se pot deplasa până acolo? Singurul document pe care îl poate prezenta </w:t>
      </w:r>
      <w:proofErr w:type="gramStart"/>
      <w:r w:rsidRPr="00EB18DD">
        <w:t>este</w:t>
      </w:r>
      <w:proofErr w:type="gramEnd"/>
      <w:r w:rsidRPr="00EB18DD">
        <w:t xml:space="preserve"> actul de proprietate al casei/terenului.</w:t>
      </w:r>
      <w:r w:rsidRPr="00EB18DD">
        <w:br/>
        <w:t xml:space="preserve">Răspuns: </w:t>
      </w:r>
      <w:proofErr w:type="gramStart"/>
      <w:r w:rsidRPr="00EB18DD">
        <w:t>Conform</w:t>
      </w:r>
      <w:proofErr w:type="gramEnd"/>
      <w:r w:rsidRPr="00EB18DD">
        <w:t xml:space="preserve"> Ordonanței Militare nr 3. </w:t>
      </w:r>
      <w:proofErr w:type="gramStart"/>
      <w:r w:rsidRPr="00EB18DD">
        <w:t>din</w:t>
      </w:r>
      <w:proofErr w:type="gramEnd"/>
      <w:r w:rsidRPr="00EB18DD">
        <w:t xml:space="preserve"> 24.03.2020 , art. 3. – Circulația persoanelor prevăzute la art. 2, în exteriorul locuinței/gospodăriei, </w:t>
      </w:r>
      <w:proofErr w:type="gramStart"/>
      <w:r w:rsidRPr="00EB18DD">
        <w:t>este</w:t>
      </w:r>
      <w:proofErr w:type="gramEnd"/>
      <w:r w:rsidRPr="00EB18DD">
        <w:t xml:space="preserve"> permisă și în afara intervalului orar 11.00 – 13.00, dacă aceasta se face în interes profesional ori pentru realizarea de activități agricole. Această excepție a fost introdusă, în principal, pentru a veni în sprijinul producătorilor agricoli și al persoanelor care obțin din activitățile agricole unicul sau principalul venit și nu pentru a fi folosită ca pretext pentru </w:t>
      </w:r>
      <w:proofErr w:type="gramStart"/>
      <w:r w:rsidRPr="00EB18DD">
        <w:t>a</w:t>
      </w:r>
      <w:proofErr w:type="gramEnd"/>
      <w:r w:rsidRPr="00EB18DD">
        <w:t xml:space="preserve"> efectua deplasări de către orice persoană care are în proprietate un teren. </w:t>
      </w:r>
      <w:proofErr w:type="gramStart"/>
      <w:r w:rsidRPr="00EB18DD">
        <w:t>Reamintim că nerespectarea prevederilor Ordonanțelor Militare se sancționează contravențional.</w:t>
      </w:r>
      <w:proofErr w:type="gramEnd"/>
      <w:r w:rsidRPr="00EB18DD">
        <w:br/>
        <w:t xml:space="preserve">Măsura de </w:t>
      </w:r>
      <w:proofErr w:type="gramStart"/>
      <w:r w:rsidRPr="00EB18DD">
        <w:t>a</w:t>
      </w:r>
      <w:proofErr w:type="gramEnd"/>
      <w:r w:rsidRPr="00EB18DD">
        <w:t xml:space="preserve"> interzice deplasările care nu sunt urgente sau absolut necesare a fost dispusă pentru a preveni răspândirea infecției cu noul coronavirus prin limitarea contactelor cu persoane care ar </w:t>
      </w:r>
      <w:r w:rsidRPr="00EB18DD">
        <w:lastRenderedPageBreak/>
        <w:t>putea fi infectate, unele fiind asimptomatice.</w:t>
      </w:r>
      <w:r w:rsidRPr="00EB18DD">
        <w:br/>
        <w:t>Pentru efectuarea unei deplasări pentru desfășurarea de activități agricole, este necesară completarea unei declarații pe proprie răspundere, pe care o puteți descărca accesând link-ul </w:t>
      </w:r>
      <w:hyperlink r:id="rId15" w:tgtFrame="_blank" w:history="1">
        <w:r w:rsidRPr="00EB18DD">
          <w:rPr>
            <w:rStyle w:val="Hyperlink"/>
            <w:color w:val="auto"/>
          </w:rPr>
          <w:t>https://stirioficiale.ro/…/28MODEL%20Declaratie%20proprie%2…</w:t>
        </w:r>
      </w:hyperlink>
    </w:p>
    <w:p w:rsidR="00EB18DD" w:rsidRDefault="00EB18DD" w:rsidP="00EB18DD">
      <w:pPr>
        <w:pStyle w:val="NormalWeb"/>
        <w:shd w:val="clear" w:color="auto" w:fill="FFFFFF"/>
        <w:spacing w:before="0" w:beforeAutospacing="0" w:after="0" w:afterAutospacing="0"/>
      </w:pPr>
      <w:r w:rsidRPr="00EB18DD">
        <w:rPr>
          <w:rStyle w:val="6qdm"/>
        </w:rPr>
        <w:t>🔴</w:t>
      </w:r>
      <w:r w:rsidRPr="00EB18DD">
        <w:t>29. Pentru persoanele care revin în țară din zona galbenă, dar în ultimele 14 zile s-au aflat și pe teritoriul unei țări din zona roșie, se impune carantină sau izolare? Carantina instituționalizată are loc în localitatea de origine a persoanei respective sau în localitatea în care ajunge la revenirea în țară?</w:t>
      </w:r>
      <w:r w:rsidRPr="00EB18DD">
        <w:br/>
        <w:t xml:space="preserve">Răspuns: Falsul în declarații constituie infracțiune, așa cum </w:t>
      </w:r>
      <w:proofErr w:type="gramStart"/>
      <w:r w:rsidRPr="00EB18DD">
        <w:t>este</w:t>
      </w:r>
      <w:proofErr w:type="gramEnd"/>
      <w:r w:rsidRPr="00EB18DD">
        <w:t xml:space="preserve"> prevăzut la art. 326 din Legea nr. </w:t>
      </w:r>
      <w:proofErr w:type="gramStart"/>
      <w:r w:rsidRPr="00EB18DD">
        <w:t>286/2009 privind Codul penal, cu modificările şi completările ulterioare.</w:t>
      </w:r>
      <w:proofErr w:type="gramEnd"/>
      <w:r w:rsidRPr="00EB18DD">
        <w:br/>
        <w:t xml:space="preserve">Față de persoanele care intră pe teritoriul României, autoritățile vor lua decizia legală în funcție de cele declarate, urmând ca ulterior </w:t>
      </w:r>
      <w:proofErr w:type="gramStart"/>
      <w:r w:rsidRPr="00EB18DD">
        <w:t>să</w:t>
      </w:r>
      <w:proofErr w:type="gramEnd"/>
      <w:r w:rsidRPr="00EB18DD">
        <w:t xml:space="preserve"> verifice veridicitatea informațiilor furnizate.</w:t>
      </w:r>
      <w:r w:rsidRPr="00EB18DD">
        <w:br/>
        <w:t xml:space="preserve">Facem precizarea că din data de 24 martie 2020, pentru toate persoanele care intră în România, se instituie măsura izolării la domiciliu sau, după caz, carantinării, așa cum este prevăzut la art. </w:t>
      </w:r>
      <w:proofErr w:type="gramStart"/>
      <w:r w:rsidRPr="00EB18DD">
        <w:t>5 alin.</w:t>
      </w:r>
      <w:proofErr w:type="gramEnd"/>
      <w:r w:rsidRPr="00EB18DD">
        <w:t xml:space="preserve"> (1) </w:t>
      </w:r>
      <w:proofErr w:type="gramStart"/>
      <w:r w:rsidRPr="00EB18DD">
        <w:t>din</w:t>
      </w:r>
      <w:proofErr w:type="gramEnd"/>
      <w:r w:rsidRPr="00EB18DD">
        <w:t xml:space="preserve"> Ordonanța Militară nr. </w:t>
      </w:r>
      <w:proofErr w:type="gramStart"/>
      <w:r w:rsidRPr="00EB18DD">
        <w:t>3.</w:t>
      </w:r>
      <w:proofErr w:type="gramEnd"/>
      <w:r w:rsidRPr="00EB18DD">
        <w:br/>
        <w:t xml:space="preserve">Consultând site-ul Institutului Național de Sănătate Publică puteți verifica ce țări sunt incluse în ZONA ROŞIE - pentru care se impune măsura carantinării instituționalizate pentru 14 zile. Nu </w:t>
      </w:r>
      <w:proofErr w:type="gramStart"/>
      <w:r w:rsidRPr="00EB18DD">
        <w:t>este</w:t>
      </w:r>
      <w:proofErr w:type="gramEnd"/>
      <w:r w:rsidRPr="00EB18DD">
        <w:t xml:space="preserve"> relevant dacă persoană a petrecut o perioadă mai lungă în țara respectivă sau a fost doar în trecere.</w:t>
      </w:r>
      <w:r w:rsidRPr="00EB18DD">
        <w:br/>
        <w:t xml:space="preserve">Referitor la locația la care se dispune efectuarea carantinei, aceasta </w:t>
      </w:r>
      <w:proofErr w:type="gramStart"/>
      <w:r w:rsidRPr="00EB18DD">
        <w:t>este</w:t>
      </w:r>
      <w:proofErr w:type="gramEnd"/>
      <w:r w:rsidRPr="00EB18DD">
        <w:t xml:space="preserve"> stabilită în spații speciale puse la dispoziție prin grija autorităților locale, de pe raza județului de domiciliu al persoanei care revine în țară.</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30. Aș dori </w:t>
      </w:r>
      <w:proofErr w:type="gramStart"/>
      <w:r w:rsidRPr="00EB18DD">
        <w:t>să</w:t>
      </w:r>
      <w:proofErr w:type="gramEnd"/>
      <w:r w:rsidRPr="00EB18DD">
        <w:t xml:space="preserve"> părăsesc locuința actuală din jud. X împreună cu prietena mea și </w:t>
      </w:r>
      <w:proofErr w:type="gramStart"/>
      <w:r w:rsidRPr="00EB18DD">
        <w:t>să</w:t>
      </w:r>
      <w:proofErr w:type="gramEnd"/>
      <w:r w:rsidRPr="00EB18DD">
        <w:t xml:space="preserve"> mergem, cu mașina personală, la adresa de domiciliu din buletin, respectiv din jud. </w:t>
      </w:r>
      <w:proofErr w:type="gramStart"/>
      <w:r w:rsidRPr="00EB18DD">
        <w:t>Y, deoarece în Jud.</w:t>
      </w:r>
      <w:proofErr w:type="gramEnd"/>
      <w:r w:rsidRPr="00EB18DD">
        <w:t xml:space="preserve"> X numărul cazurilor de persoane </w:t>
      </w:r>
      <w:proofErr w:type="gramStart"/>
      <w:r w:rsidRPr="00EB18DD">
        <w:t>ce</w:t>
      </w:r>
      <w:proofErr w:type="gramEnd"/>
      <w:r w:rsidRPr="00EB18DD">
        <w:t xml:space="preserve"> au fost confirmate cu COVID-19 este mult mai mare față de cel din Jud. </w:t>
      </w:r>
      <w:proofErr w:type="gramStart"/>
      <w:r w:rsidRPr="00EB18DD">
        <w:t>Y. Intenționăm să</w:t>
      </w:r>
      <w:proofErr w:type="gramEnd"/>
      <w:r w:rsidRPr="00EB18DD">
        <w:t xml:space="preserve"> intrăm în autoizolare la domiciliul din Y, împreună cu familia. Putem face aceasta deplasare?</w:t>
      </w:r>
      <w:r w:rsidRPr="00EB18DD">
        <w:br/>
        <w:t xml:space="preserve">Răspuns: În Ordonanța Militară numărul 3 nu </w:t>
      </w:r>
      <w:proofErr w:type="gramStart"/>
      <w:r w:rsidRPr="00EB18DD">
        <w:t>este</w:t>
      </w:r>
      <w:proofErr w:type="gramEnd"/>
      <w:r w:rsidRPr="00EB18DD">
        <w:t xml:space="preserve"> prevăzut faptul că cetățenii trebuie să rămână la adresa de domiciliu, ci la o locație indicată de ei, cu respectarea prevederilor legale și a restricțiilor impuse. Astfel, precizăm că </w:t>
      </w:r>
      <w:proofErr w:type="gramStart"/>
      <w:r w:rsidRPr="00EB18DD">
        <w:t>este</w:t>
      </w:r>
      <w:proofErr w:type="gramEnd"/>
      <w:r w:rsidRPr="00EB18DD">
        <w:t xml:space="preserve"> permisă inclusiv deplasarea cu familia în altă zona, dacă persoanele dețin acolo o casă care le oferă condiții mai bune, pentru a rămâne în respectiva localitate.</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31. Sunt medic, am </w:t>
      </w:r>
      <w:proofErr w:type="gramStart"/>
      <w:r w:rsidRPr="00EB18DD">
        <w:t>peste 65 ani, în activitate și lucrez 8-14</w:t>
      </w:r>
      <w:proofErr w:type="gramEnd"/>
      <w:r w:rsidRPr="00EB18DD">
        <w:t xml:space="preserve">, deci nu am cum să-mi achiziționez produsele de strictă necesitate în intervalul oral 11-13. Cum procedez ca </w:t>
      </w:r>
      <w:proofErr w:type="gramStart"/>
      <w:r w:rsidRPr="00EB18DD">
        <w:t>să</w:t>
      </w:r>
      <w:proofErr w:type="gramEnd"/>
      <w:r w:rsidRPr="00EB18DD">
        <w:t xml:space="preserve"> nu fiu amendat?</w:t>
      </w:r>
      <w:r w:rsidRPr="00EB18DD">
        <w:br/>
        <w:t xml:space="preserve">Răspuns: Respectarea prevederilor Ordonanțelor Militare </w:t>
      </w:r>
      <w:proofErr w:type="gramStart"/>
      <w:r w:rsidRPr="00EB18DD">
        <w:t>este</w:t>
      </w:r>
      <w:proofErr w:type="gramEnd"/>
      <w:r w:rsidRPr="00EB18DD">
        <w:t xml:space="preserve"> obligatorie, implicit aspectele referitoare la condițiile și intervalele în care se face deplasarea persoanelor în această perioadă. Pentru chestiunile particulare a căror rezolvarea ar putea fi influențată de actele normative emise pentru această perioadă, </w:t>
      </w:r>
      <w:proofErr w:type="gramStart"/>
      <w:r w:rsidRPr="00EB18DD">
        <w:t>vă</w:t>
      </w:r>
      <w:proofErr w:type="gramEnd"/>
      <w:r w:rsidRPr="00EB18DD">
        <w:t xml:space="preserve"> recomandăm să apelați la sprijinul altor persoane.</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32. Ce motiv îmi recomandați </w:t>
      </w:r>
      <w:proofErr w:type="gramStart"/>
      <w:r w:rsidRPr="00EB18DD">
        <w:t>să</w:t>
      </w:r>
      <w:proofErr w:type="gramEnd"/>
      <w:r w:rsidRPr="00EB18DD">
        <w:t xml:space="preserve"> bifez pentru următoarea situație: eu locuiesc în Târgu Mureș, dar sunt la facultate în Cluj. Școlile fiind închise, nu mai pot păstra chiria din Cluj și trebuie </w:t>
      </w:r>
      <w:proofErr w:type="gramStart"/>
      <w:r w:rsidRPr="00EB18DD">
        <w:t>să</w:t>
      </w:r>
      <w:proofErr w:type="gramEnd"/>
      <w:r w:rsidRPr="00EB18DD">
        <w:t xml:space="preserve"> eliberez apartamentul. Trebuie </w:t>
      </w:r>
      <w:proofErr w:type="gramStart"/>
      <w:r w:rsidRPr="00EB18DD">
        <w:t>să</w:t>
      </w:r>
      <w:proofErr w:type="gramEnd"/>
      <w:r w:rsidRPr="00EB18DD">
        <w:t xml:space="preserve"> efectuez deplasarea Târgu Mureș - Cluj și retur.</w:t>
      </w:r>
      <w:r w:rsidRPr="00EB18DD">
        <w:br/>
        <w:t xml:space="preserve">Răspuns: În conformitate cu art. 1, lit. d) </w:t>
      </w:r>
      <w:proofErr w:type="gramStart"/>
      <w:r w:rsidRPr="00EB18DD">
        <w:t>din</w:t>
      </w:r>
      <w:proofErr w:type="gramEnd"/>
      <w:r w:rsidRPr="00EB18DD">
        <w:t xml:space="preserve"> Ordonanța Militară nr. 3 din 24.03.2020 privind măsuri de prevenire </w:t>
      </w:r>
      <w:proofErr w:type="gramStart"/>
      <w:r w:rsidRPr="00EB18DD">
        <w:t>a</w:t>
      </w:r>
      <w:proofErr w:type="gramEnd"/>
      <w:r w:rsidRPr="00EB18DD">
        <w:t xml:space="preserve"> răspândirii COVID-19, este permisă deplasarea din motive justificate </w:t>
      </w:r>
      <w:r w:rsidRPr="00EB18DD">
        <w:lastRenderedPageBreak/>
        <w:t xml:space="preserve">(eliberarea apartamentului din municipiul Cluj Napoca, întrucât nu se mai poate păstra chiria, în cazul dumneavoastră). Este necesar </w:t>
      </w:r>
      <w:proofErr w:type="gramStart"/>
      <w:r w:rsidRPr="00EB18DD">
        <w:t>să</w:t>
      </w:r>
      <w:proofErr w:type="gramEnd"/>
      <w:r w:rsidRPr="00EB18DD">
        <w:t xml:space="preserve"> completați declarații pe proprie răspundere, în acest sens, atât pentru a ajunge la destinație, cât și pentru deplasările în localitatea respectivă, urmând ca acestea să fie prezentate la solicitarea organelor abilitate. Dacă puteți face dovada faptului că ați închiriat locuința respectivă (ex. chitanțe, contract de închiriere etc.) ar fi foarte bine.</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33. Eu </w:t>
      </w:r>
      <w:proofErr w:type="gramStart"/>
      <w:r w:rsidRPr="00EB18DD">
        <w:t>am</w:t>
      </w:r>
      <w:proofErr w:type="gramEnd"/>
      <w:r w:rsidRPr="00EB18DD">
        <w:t xml:space="preserve"> domiciliul în județul Vâlcea, iar tatăl meu, în vârstă de 50 de ani, lucrează lângă București. Magazinul la care lucrează urmează </w:t>
      </w:r>
      <w:proofErr w:type="gramStart"/>
      <w:r w:rsidRPr="00EB18DD">
        <w:t>să</w:t>
      </w:r>
      <w:proofErr w:type="gramEnd"/>
      <w:r w:rsidRPr="00EB18DD">
        <w:t xml:space="preserve"> se închidă, iar el trebuie să ajungă acasă în jud. Vâlcea, dar </w:t>
      </w:r>
      <w:proofErr w:type="gramStart"/>
      <w:r w:rsidRPr="00EB18DD">
        <w:t>nu are</w:t>
      </w:r>
      <w:proofErr w:type="gramEnd"/>
      <w:r w:rsidRPr="00EB18DD">
        <w:t xml:space="preserve"> mașină. Ca să ajungă acasă cu mijloacele de transport în comun, trebuie să schimbe 5 autobuze, tramvai, metrou și părerea mea este că, dacă procedează așa, riscul să fie infectat crește semnificativ. Întrebarea mea </w:t>
      </w:r>
      <w:proofErr w:type="gramStart"/>
      <w:r w:rsidRPr="00EB18DD">
        <w:t>este</w:t>
      </w:r>
      <w:proofErr w:type="gramEnd"/>
      <w:r w:rsidRPr="00EB18DD">
        <w:t xml:space="preserve"> dacă pot să vin eu de la Vâlcea să îl iau cu mașina și să ne întoarcem acasă?</w:t>
      </w:r>
      <w:r w:rsidRPr="00EB18DD">
        <w:br/>
        <w:t xml:space="preserve">Răspuns: Motivul deplasării </w:t>
      </w:r>
      <w:proofErr w:type="gramStart"/>
      <w:r w:rsidRPr="00EB18DD">
        <w:t>este</w:t>
      </w:r>
      <w:proofErr w:type="gramEnd"/>
      <w:r w:rsidRPr="00EB18DD">
        <w:t xml:space="preserve"> justificat. În acest sens, declarația pe proprie răspundere poate fi completată raportat la prevederea din art.1 litera d) din Ordonanța Militară nr. 3 din 2020. După cum se poate constata, situațiile cuprinse în </w:t>
      </w:r>
      <w:proofErr w:type="gramStart"/>
      <w:r w:rsidRPr="00EB18DD">
        <w:t>normă</w:t>
      </w:r>
      <w:proofErr w:type="gramEnd"/>
      <w:r w:rsidRPr="00EB18DD">
        <w:t xml:space="preserve"> la art.1 lit. d) </w:t>
      </w:r>
      <w:proofErr w:type="gramStart"/>
      <w:r w:rsidRPr="00EB18DD">
        <w:t>au</w:t>
      </w:r>
      <w:proofErr w:type="gramEnd"/>
      <w:r w:rsidRPr="00EB18DD">
        <w:t xml:space="preserve"> caracter exemplificativ, dar presupun temeiuri de o anumită importanță. O astfel de situație, cum e cea prezentată de dumneavoastră ar putea fi justificată, având în vedere că riscul expunerii la infectare al tatălui dumneavoastră este mai mare, deplasarea de la București în jud. Vâlcea presupunând schimbarea mai multor mijloace de transport în comun, timpii de așteptare în stații, etc.). Mai mult decât atât, tatăl dumneavoastră poate justifica cu adresa din CI, și anume adresa de domiciliu, care </w:t>
      </w:r>
      <w:proofErr w:type="gramStart"/>
      <w:r w:rsidRPr="00EB18DD">
        <w:t>este</w:t>
      </w:r>
      <w:proofErr w:type="gramEnd"/>
      <w:r w:rsidRPr="00EB18DD">
        <w:t xml:space="preserve"> în județul Vâlcea. Important </w:t>
      </w:r>
      <w:proofErr w:type="gramStart"/>
      <w:r w:rsidRPr="00EB18DD">
        <w:t>este</w:t>
      </w:r>
      <w:proofErr w:type="gramEnd"/>
      <w:r w:rsidRPr="00EB18DD">
        <w:t xml:space="preserve"> ca și tatăl dvs. </w:t>
      </w:r>
      <w:proofErr w:type="gramStart"/>
      <w:r w:rsidRPr="00EB18DD">
        <w:t>să</w:t>
      </w:r>
      <w:proofErr w:type="gramEnd"/>
      <w:r w:rsidRPr="00EB18DD">
        <w:t xml:space="preserve"> aibă declarație pe propria răspundere.</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34. Mama mea a venit din Brașov în Timișoara în data de 21.03, pentru a mă ajuta după naștere, dar acum trebuie să se întoarcă acasă. Printre altele trebuie </w:t>
      </w:r>
      <w:proofErr w:type="gramStart"/>
      <w:r w:rsidRPr="00EB18DD">
        <w:t>să</w:t>
      </w:r>
      <w:proofErr w:type="gramEnd"/>
      <w:r w:rsidRPr="00EB18DD">
        <w:t xml:space="preserve"> obțină dosarul pentru a intra în plata indemnizației oferite pentru tehnicienii dentari, lucru care nu se poate rezolva la distanță. Menționez că, pe perioada stării de urgență, este singurul venit pe care îl va avea. Pentru întoarcerea acasă, tatăl meu ar urma </w:t>
      </w:r>
      <w:proofErr w:type="gramStart"/>
      <w:r w:rsidRPr="00EB18DD">
        <w:t>să</w:t>
      </w:r>
      <w:proofErr w:type="gramEnd"/>
      <w:r w:rsidRPr="00EB18DD">
        <w:t xml:space="preserve"> vină de la Brașov la Timișoara să o ia cu mașina. De </w:t>
      </w:r>
      <w:proofErr w:type="gramStart"/>
      <w:r w:rsidRPr="00EB18DD">
        <w:t>ce</w:t>
      </w:r>
      <w:proofErr w:type="gramEnd"/>
      <w:r w:rsidRPr="00EB18DD">
        <w:t xml:space="preserve"> acte este nevoie pentru a nu fi amendați de eventualele filtre de poliție întâlnite pe drum?</w:t>
      </w:r>
      <w:r w:rsidRPr="00EB18DD">
        <w:br/>
        <w:t xml:space="preserve">Răspuns: Declarația pe proprie răspundere poate fi completată raportat la prevederea din art.1 litera d) din Ordonanța Militară nr. 3 din 2020. După cum se poate constata, situațiile cuprinse în </w:t>
      </w:r>
      <w:proofErr w:type="gramStart"/>
      <w:r w:rsidRPr="00EB18DD">
        <w:t>normă</w:t>
      </w:r>
      <w:proofErr w:type="gramEnd"/>
      <w:r w:rsidRPr="00EB18DD">
        <w:t xml:space="preserve"> la art.1 lit. d) au caracter exemplificativ, dar presupun temeiuri de o anumită importanță. O astfel de situație, cum e cea prezentată de dumneavoastră ar putea fi justificată, având în vedere că riscul expunerii la infectare al mamei dumneavoastră ar fi mai mare dacă deplasarea s-ar efectua cu trenul, de la Timișoara în Brașov, presupunând schimbarea mai multor mijloace de transport în comun, timpii de așteptare în stații, etc.. </w:t>
      </w:r>
      <w:proofErr w:type="gramStart"/>
      <w:r w:rsidRPr="00EB18DD">
        <w:t>În plus, fără rezolvarea situației cu dosarul respectiv, ar rămâne fără venit.</w:t>
      </w:r>
      <w:proofErr w:type="gramEnd"/>
      <w:r w:rsidRPr="00EB18DD">
        <w:t xml:space="preserve"> </w:t>
      </w:r>
      <w:proofErr w:type="gramStart"/>
      <w:r w:rsidRPr="00EB18DD">
        <w:t>Pe lângă declarația pe propria răspundere, indicat ar fi ca mama dvs.</w:t>
      </w:r>
      <w:proofErr w:type="gramEnd"/>
      <w:r w:rsidRPr="00EB18DD">
        <w:t xml:space="preserve"> </w:t>
      </w:r>
      <w:proofErr w:type="gramStart"/>
      <w:r w:rsidRPr="00EB18DD">
        <w:t>să</w:t>
      </w:r>
      <w:proofErr w:type="gramEnd"/>
      <w:r w:rsidRPr="00EB18DD">
        <w:t xml:space="preserve"> poată prezenta documente care să ateste calitatea de tehnician dentar și necesitatea obținerii dosarului pentru plata indemnizației. </w:t>
      </w:r>
      <w:proofErr w:type="gramStart"/>
      <w:r w:rsidRPr="00EB18DD">
        <w:t>Tatăl dvs.</w:t>
      </w:r>
      <w:proofErr w:type="gramEnd"/>
      <w:r w:rsidRPr="00EB18DD">
        <w:t xml:space="preserve"> </w:t>
      </w:r>
      <w:proofErr w:type="gramStart"/>
      <w:r w:rsidRPr="00EB18DD">
        <w:t>va</w:t>
      </w:r>
      <w:proofErr w:type="gramEnd"/>
      <w:r w:rsidRPr="00EB18DD">
        <w:t xml:space="preserve"> trebui să aibă declarații pe propria răspundere pentru ambele deplasări Brașov-Timișoara și retur.</w:t>
      </w:r>
    </w:p>
    <w:p w:rsidR="00EB18DD" w:rsidRPr="00EB18DD" w:rsidRDefault="00EB18DD" w:rsidP="00EB18DD">
      <w:pPr>
        <w:pStyle w:val="NormalWeb"/>
        <w:shd w:val="clear" w:color="auto" w:fill="FFFFFF"/>
        <w:spacing w:before="0" w:beforeAutospacing="0" w:after="0" w:afterAutospacing="0"/>
      </w:pPr>
    </w:p>
    <w:p w:rsidR="00EB18DD" w:rsidRDefault="00EB18DD" w:rsidP="00EB18DD">
      <w:pPr>
        <w:pStyle w:val="NormalWeb"/>
        <w:shd w:val="clear" w:color="auto" w:fill="FFFFFF"/>
        <w:spacing w:before="0" w:beforeAutospacing="0" w:after="0" w:afterAutospacing="0"/>
      </w:pPr>
      <w:r w:rsidRPr="00EB18DD">
        <w:rPr>
          <w:rStyle w:val="6qdm"/>
        </w:rPr>
        <w:t>🔴</w:t>
      </w:r>
      <w:r w:rsidRPr="00EB18DD">
        <w:t xml:space="preserve">35. </w:t>
      </w:r>
      <w:proofErr w:type="gramStart"/>
      <w:r w:rsidRPr="00EB18DD">
        <w:t>Sunt originar din com. Cornu, jud.</w:t>
      </w:r>
      <w:proofErr w:type="gramEnd"/>
      <w:r w:rsidRPr="00EB18DD">
        <w:t xml:space="preserve"> </w:t>
      </w:r>
      <w:proofErr w:type="gramStart"/>
      <w:r w:rsidRPr="00EB18DD">
        <w:t>Prahova.</w:t>
      </w:r>
      <w:proofErr w:type="gramEnd"/>
      <w:r w:rsidRPr="00EB18DD">
        <w:t xml:space="preserve"> De 10 ani locuiesc în Germania, având acte doveditoare în acest </w:t>
      </w:r>
      <w:proofErr w:type="gramStart"/>
      <w:r w:rsidRPr="00EB18DD">
        <w:t>sens</w:t>
      </w:r>
      <w:proofErr w:type="gramEnd"/>
      <w:r w:rsidRPr="00EB18DD">
        <w:t xml:space="preserve">. Am familia acolo. Soția </w:t>
      </w:r>
      <w:proofErr w:type="gramStart"/>
      <w:r w:rsidRPr="00EB18DD">
        <w:t>este</w:t>
      </w:r>
      <w:proofErr w:type="gramEnd"/>
      <w:r w:rsidRPr="00EB18DD">
        <w:t xml:space="preserve"> singură cu 3 copii de 17 ani, 6 și, respectiv, 8 luni. Eu am venit în România pe data de 11 martie pentru </w:t>
      </w:r>
      <w:proofErr w:type="gramStart"/>
      <w:r w:rsidRPr="00EB18DD">
        <w:t>a</w:t>
      </w:r>
      <w:proofErr w:type="gramEnd"/>
      <w:r w:rsidRPr="00EB18DD">
        <w:t xml:space="preserve"> îmi face un nou buletin (mi-am pierdut portofelul în Germania). Vă rog din suflet, vreau </w:t>
      </w:r>
      <w:proofErr w:type="gramStart"/>
      <w:r w:rsidRPr="00EB18DD">
        <w:t>să</w:t>
      </w:r>
      <w:proofErr w:type="gramEnd"/>
      <w:r w:rsidRPr="00EB18DD">
        <w:t xml:space="preserve"> ajung acasă! </w:t>
      </w:r>
      <w:proofErr w:type="gramStart"/>
      <w:r w:rsidRPr="00EB18DD">
        <w:t>Mă puteți îndruma sau ajuta?</w:t>
      </w:r>
      <w:proofErr w:type="gramEnd"/>
      <w:r w:rsidRPr="00EB18DD">
        <w:t xml:space="preserve"> (Specific că </w:t>
      </w:r>
      <w:proofErr w:type="gramStart"/>
      <w:r w:rsidRPr="00EB18DD">
        <w:t>am</w:t>
      </w:r>
      <w:proofErr w:type="gramEnd"/>
      <w:r w:rsidRPr="00EB18DD">
        <w:t xml:space="preserve"> venit cu avionul, nu cu mașina).</w:t>
      </w:r>
      <w:r w:rsidRPr="00EB18DD">
        <w:br/>
        <w:t xml:space="preserve">Răspuns: În conformitate cu art. </w:t>
      </w:r>
      <w:proofErr w:type="gramStart"/>
      <w:r w:rsidRPr="00EB18DD">
        <w:t>9, alin.</w:t>
      </w:r>
      <w:proofErr w:type="gramEnd"/>
      <w:r w:rsidRPr="00EB18DD">
        <w:t xml:space="preserve"> 3 din Ordonanța Militară nr.7 din 04.04.2020: „se </w:t>
      </w:r>
      <w:r w:rsidRPr="00EB18DD">
        <w:lastRenderedPageBreak/>
        <w:t xml:space="preserve">prelungește măsura suspendării zborurilor efectuate de operatorii economici aerieni spre Franța și Germania și din aceste țări către România, pentru o perioadă de 14 zile, începând cu data de 8 aprilie 2020”, iar conform art. 1 din același act normativ.: „se suspendă transportul rutier internațional de persoane prin servicii regulate, servicii regulate speciale și servicii ocazionale în trafic internațional, pentru toate cursele efectuate de către operatorii de transport spre Italia, Spania, Franța, Germania, Austria, Belgia, Confederația Elvețiană, Regatul Unit al Marii Britanii și al Irlandei de Nord, Regatul Țărilor de Jos și Turcia și din aceste țări către România, pe toată perioada stării de urgență.” De asemenea, în referire la solicitarea dumneavoastră, </w:t>
      </w:r>
      <w:proofErr w:type="gramStart"/>
      <w:r w:rsidRPr="00EB18DD">
        <w:t>vă</w:t>
      </w:r>
      <w:proofErr w:type="gramEnd"/>
      <w:r w:rsidRPr="00EB18DD">
        <w:t xml:space="preserve"> recomandăm să consultați site-ul Ministerului Afacerilor Externe pentru a vedea restricțiile impuse de statul german. Puteți accesa link-ul aici: </w:t>
      </w:r>
      <w:hyperlink r:id="rId16" w:tgtFrame="_blank" w:history="1">
        <w:r w:rsidRPr="00EB18DD">
          <w:rPr>
            <w:rStyle w:val="Hyperlink"/>
            <w:color w:val="auto"/>
          </w:rPr>
          <w:t>https://www.mae.ro/travel-conditions/3700</w:t>
        </w:r>
      </w:hyperlink>
      <w:r w:rsidRPr="00EB18DD">
        <w:t> .</w:t>
      </w:r>
    </w:p>
    <w:p w:rsidR="00EB18DD" w:rsidRPr="00EB18DD" w:rsidRDefault="00EB18DD" w:rsidP="00EB18DD">
      <w:pPr>
        <w:pStyle w:val="NormalWeb"/>
        <w:shd w:val="clear" w:color="auto" w:fill="FFFFFF"/>
        <w:spacing w:before="0" w:beforeAutospacing="0" w:after="0" w:afterAutospacing="0"/>
      </w:pPr>
    </w:p>
    <w:p w:rsidR="00EB18DD" w:rsidRPr="00EB18DD" w:rsidRDefault="00EB18DD" w:rsidP="00EB18DD">
      <w:pPr>
        <w:pStyle w:val="NormalWeb"/>
        <w:shd w:val="clear" w:color="auto" w:fill="FFFFFF"/>
        <w:spacing w:before="0" w:beforeAutospacing="0" w:after="0" w:afterAutospacing="0"/>
      </w:pPr>
      <w:r w:rsidRPr="00EB18DD">
        <w:rPr>
          <w:rStyle w:val="6qdm"/>
        </w:rPr>
        <w:t>🔴</w:t>
      </w:r>
      <w:r w:rsidRPr="00EB18DD">
        <w:t xml:space="preserve">36. Doresc să aflu dacă, având 67 de ani, mă pot deplasa împreună cu soția, cu autoturismul proprietate personală, la mama acesteia, a cărei stare de sănătate este precară, are 88 de ani, imobilizată parțial etc. Domiciliul acesteia </w:t>
      </w:r>
      <w:proofErr w:type="gramStart"/>
      <w:r w:rsidRPr="00EB18DD">
        <w:t>este</w:t>
      </w:r>
      <w:proofErr w:type="gramEnd"/>
      <w:r w:rsidRPr="00EB18DD">
        <w:t xml:space="preserve"> într-un sat din jud. </w:t>
      </w:r>
      <w:proofErr w:type="gramStart"/>
      <w:r w:rsidRPr="00EB18DD">
        <w:t>Vâlcea.</w:t>
      </w:r>
      <w:proofErr w:type="gramEnd"/>
      <w:r w:rsidRPr="00EB18DD">
        <w:t xml:space="preserve"> Nu este vorba de "excursie</w:t>
      </w:r>
      <w:proofErr w:type="gramStart"/>
      <w:r w:rsidRPr="00EB18DD">
        <w:t>" !</w:t>
      </w:r>
      <w:proofErr w:type="gramEnd"/>
      <w:r w:rsidRPr="00EB18DD">
        <w:br/>
        <w:t xml:space="preserve">Răspuns: După cum se poate constata, situațiile cuprinse în </w:t>
      </w:r>
      <w:proofErr w:type="gramStart"/>
      <w:r w:rsidRPr="00EB18DD">
        <w:t>normă</w:t>
      </w:r>
      <w:proofErr w:type="gramEnd"/>
      <w:r w:rsidRPr="00EB18DD">
        <w:t xml:space="preserve"> la art.1 din Ordonanța Militară 4 au caracter exemplificativ, dar presupun temeiuri de o anumită importanță. Motivul deplasării trebuie să fie unul justificat/să nu sufere amânare. O situație precum cea prezentată de dumneavoastră </w:t>
      </w:r>
      <w:proofErr w:type="gramStart"/>
      <w:r w:rsidRPr="00EB18DD">
        <w:t>( îngrijire</w:t>
      </w:r>
      <w:proofErr w:type="gramEnd"/>
      <w:r w:rsidRPr="00EB18DD">
        <w:t xml:space="preserve"> persoană a cărei sănătate este precară, imobilizată parțial) ar putea fi justificată, prin prezentarea unor dovezi care să ateste cele menționate de dumneavoastră vis a vis de boala soacrei dumneavoastră. Trebuie </w:t>
      </w:r>
      <w:proofErr w:type="gramStart"/>
      <w:r w:rsidRPr="00EB18DD">
        <w:t>să</w:t>
      </w:r>
      <w:proofErr w:type="gramEnd"/>
      <w:r w:rsidRPr="00EB18DD">
        <w:t xml:space="preserve"> completați declarații pe propria dvs. </w:t>
      </w:r>
      <w:proofErr w:type="gramStart"/>
      <w:r w:rsidRPr="00EB18DD">
        <w:t>atât</w:t>
      </w:r>
      <w:proofErr w:type="gramEnd"/>
      <w:r w:rsidRPr="00EB18DD">
        <w:t xml:space="preserve"> dvs., cât și soția.</w:t>
      </w:r>
    </w:p>
    <w:p w:rsidR="00EB18DD" w:rsidRPr="00EB18DD" w:rsidRDefault="00EB18DD" w:rsidP="00EB18DD">
      <w:pPr>
        <w:pStyle w:val="NormalWeb"/>
        <w:shd w:val="clear" w:color="auto" w:fill="FFFFFF"/>
        <w:spacing w:before="240" w:beforeAutospacing="0" w:after="240" w:afterAutospacing="0"/>
      </w:pPr>
      <w:r w:rsidRPr="00EB18DD">
        <w:t xml:space="preserve">37. Tatăl meu </w:t>
      </w:r>
      <w:proofErr w:type="gramStart"/>
      <w:r w:rsidRPr="00EB18DD">
        <w:t>este</w:t>
      </w:r>
      <w:proofErr w:type="gramEnd"/>
      <w:r w:rsidRPr="00EB18DD">
        <w:t xml:space="preserve"> bolnav de cancer și face tratament de chimioterapie. Pot </w:t>
      </w:r>
      <w:proofErr w:type="gramStart"/>
      <w:r w:rsidRPr="00EB18DD">
        <w:t>să</w:t>
      </w:r>
      <w:proofErr w:type="gramEnd"/>
      <w:r w:rsidRPr="00EB18DD">
        <w:t xml:space="preserve"> mă duc eu la Brăila și să îl aduc la București, iar după finalizarea terapiei să îl duc acasă, urmând să mă întorc singur în București la domiciliul meu.</w:t>
      </w:r>
      <w:r w:rsidRPr="00EB18DD">
        <w:br/>
        <w:t xml:space="preserve">O </w:t>
      </w:r>
      <w:proofErr w:type="gramStart"/>
      <w:r w:rsidRPr="00EB18DD">
        <w:t>să</w:t>
      </w:r>
      <w:proofErr w:type="gramEnd"/>
      <w:r w:rsidRPr="00EB18DD">
        <w:t xml:space="preserve"> am asupra mea: declarația mea pe proprie răspundere, buletinul meu, copie după buletinul lui, o adeverință că el trebuie să facă tratamentul - toate în format electronic, fiindcă nu am unde să le imprim. </w:t>
      </w:r>
      <w:proofErr w:type="gramStart"/>
      <w:r w:rsidRPr="00EB18DD">
        <w:t>Sunt suficiente?</w:t>
      </w:r>
      <w:proofErr w:type="gramEnd"/>
      <w:r w:rsidRPr="00EB18DD">
        <w:br/>
      </w:r>
      <w:proofErr w:type="gramStart"/>
      <w:r w:rsidRPr="00EB18DD">
        <w:t>Și încă o întrebare, pot efectua deplasarea în intervalul orar 22:00-06:00?</w:t>
      </w:r>
      <w:proofErr w:type="gramEnd"/>
      <w:r w:rsidRPr="00EB18DD">
        <w:t xml:space="preserve"> Deoarece în București trebuie </w:t>
      </w:r>
      <w:proofErr w:type="gramStart"/>
      <w:r w:rsidRPr="00EB18DD">
        <w:t>să</w:t>
      </w:r>
      <w:proofErr w:type="gramEnd"/>
      <w:r w:rsidRPr="00EB18DD">
        <w:t xml:space="preserve"> fim la clinică în jur de ora 7:30.</w:t>
      </w:r>
      <w:r w:rsidRPr="00EB18DD">
        <w:br/>
        <w:t xml:space="preserve">Răspuns: Puteți călători în intervalul orar 22.00-06.00, cu condiția </w:t>
      </w:r>
      <w:proofErr w:type="gramStart"/>
      <w:r w:rsidRPr="00EB18DD">
        <w:t>să</w:t>
      </w:r>
      <w:proofErr w:type="gramEnd"/>
      <w:r w:rsidRPr="00EB18DD">
        <w:t xml:space="preserve"> aveți asupra dumneavoastră documentele precizate. </w:t>
      </w:r>
      <w:proofErr w:type="gramStart"/>
      <w:r w:rsidRPr="00EB18DD">
        <w:t>În declarația pe proprie răspundere trebuie bifat punctul 4 – „motive justificate, precum îngrijirea/ însoțirea unui minor/copilului, asistența persoanelor vârstnice, bolnave sau cu dizabilități ori deces al unui membru de familie”.</w:t>
      </w:r>
      <w:proofErr w:type="gramEnd"/>
      <w:r w:rsidRPr="00EB18DD">
        <w:br/>
        <w:t xml:space="preserve">Vă informăm că declarația pe propria răspundere trebuie semnată, motiv pentru care, dacă nu aveți posibilitatea </w:t>
      </w:r>
      <w:proofErr w:type="gramStart"/>
      <w:r w:rsidRPr="00EB18DD">
        <w:t>să</w:t>
      </w:r>
      <w:proofErr w:type="gramEnd"/>
      <w:r w:rsidRPr="00EB18DD">
        <w:t xml:space="preserve"> o imprimați, vă recomandăm să o scrieți de mână. Totodată, </w:t>
      </w:r>
      <w:proofErr w:type="gramStart"/>
      <w:r w:rsidRPr="00EB18DD">
        <w:t>este</w:t>
      </w:r>
      <w:proofErr w:type="gramEnd"/>
      <w:r w:rsidRPr="00EB18DD">
        <w:t xml:space="preserve"> necesar să completați declarații pe proprie răspundere, atât pentru a ajunge la destinație cât și retur.</w:t>
      </w:r>
      <w:r w:rsidRPr="00EB18DD">
        <w:br/>
        <w:t>De asemenea, menționăm că și tatăl dumneavoastră trebuie să completeze declarația pe propria răspundere, bifând punctul 3 – „asistență medicală care nu poate fi amânată și nici realizată de la distanță” din declarația pe propria răspundere, iar la locul/locurile deplasării se vor menționa locurile în care se deplasează, în ordinea în care intenționați să vă desfășurați traseul.</w:t>
      </w:r>
      <w:r w:rsidRPr="00EB18DD">
        <w:br/>
        <w:t xml:space="preserve">Vă rugăm </w:t>
      </w:r>
      <w:proofErr w:type="gramStart"/>
      <w:r w:rsidRPr="00EB18DD">
        <w:t>să</w:t>
      </w:r>
      <w:proofErr w:type="gramEnd"/>
      <w:r w:rsidRPr="00EB18DD">
        <w:t xml:space="preserve"> vă informați în mod continuu cu privire la măsurile dispuse de autorități (situația fiind în dinamică) și să vă luați toate măsurile de prevenire dispuse.</w:t>
      </w:r>
    </w:p>
    <w:p w:rsidR="00EB18DD" w:rsidRPr="00EB18DD" w:rsidRDefault="00EB18DD" w:rsidP="00EB18DD">
      <w:pPr>
        <w:pStyle w:val="NormalWeb"/>
        <w:shd w:val="clear" w:color="auto" w:fill="FFFFFF"/>
        <w:spacing w:before="0" w:beforeAutospacing="0" w:after="0" w:afterAutospacing="0"/>
      </w:pPr>
      <w:r w:rsidRPr="00EB18DD">
        <w:rPr>
          <w:rStyle w:val="6qdm"/>
        </w:rPr>
        <w:t>🔴</w:t>
      </w:r>
      <w:r w:rsidRPr="00EB18DD">
        <w:t xml:space="preserve">38. Având în vedere că din cauza restricțiilor este dificil să găsim foi pentru completarea declarațiilor pe proprie răspundere, mai ales pentru persoanele în vârstă sau din mediul rural, este </w:t>
      </w:r>
      <w:r w:rsidRPr="00EB18DD">
        <w:lastRenderedPageBreak/>
        <w:t xml:space="preserve">permis să refolosim declarația prin modificare datei, în cazul deplasărilor pentru tratamente medicale frecvente sau pentru deplasări la magazinul din apropierea casei ori la farmacie? </w:t>
      </w:r>
      <w:proofErr w:type="gramStart"/>
      <w:r w:rsidRPr="00EB18DD">
        <w:t>În funcție de posibilități, se poate tăia cu pixul sau cu pastă corectoare.</w:t>
      </w:r>
      <w:proofErr w:type="gramEnd"/>
      <w:r w:rsidRPr="00EB18DD">
        <w:br/>
        <w:t xml:space="preserve">Răspuns: Da, în măsura în care </w:t>
      </w:r>
      <w:proofErr w:type="gramStart"/>
      <w:r w:rsidRPr="00EB18DD">
        <w:t>este</w:t>
      </w:r>
      <w:proofErr w:type="gramEnd"/>
      <w:r w:rsidRPr="00EB18DD">
        <w:t xml:space="preserve"> evidentă data pentru care este completată declarația respectivă, iar motivele deplasării și traseul rămân neschimbate.</w:t>
      </w:r>
    </w:p>
    <w:p w:rsidR="000B0A0F" w:rsidRPr="00EB18DD" w:rsidRDefault="000B0A0F" w:rsidP="00EB18DD">
      <w:pPr>
        <w:rPr>
          <w:rFonts w:ascii="Times New Roman" w:hAnsi="Times New Roman" w:cs="Times New Roman"/>
          <w:sz w:val="24"/>
          <w:szCs w:val="24"/>
        </w:rPr>
      </w:pPr>
    </w:p>
    <w:sectPr w:rsidR="000B0A0F" w:rsidRPr="00EB18DD" w:rsidSect="000B0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EB18DD"/>
    <w:rsid w:val="000B0A0F"/>
    <w:rsid w:val="00EB1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EB18DD"/>
  </w:style>
  <w:style w:type="character" w:customStyle="1" w:styleId="6qdm">
    <w:name w:val="_6qdm"/>
    <w:basedOn w:val="DefaultParagraphFont"/>
    <w:rsid w:val="00EB18DD"/>
  </w:style>
  <w:style w:type="character" w:styleId="Hyperlink">
    <w:name w:val="Hyperlink"/>
    <w:basedOn w:val="DefaultParagraphFont"/>
    <w:uiPriority w:val="99"/>
    <w:semiHidden/>
    <w:unhideWhenUsed/>
    <w:rsid w:val="00EB18DD"/>
    <w:rPr>
      <w:color w:val="0000FF"/>
      <w:u w:val="single"/>
    </w:rPr>
  </w:style>
</w:styles>
</file>

<file path=word/webSettings.xml><?xml version="1.0" encoding="utf-8"?>
<w:webSettings xmlns:r="http://schemas.openxmlformats.org/officeDocument/2006/relationships" xmlns:w="http://schemas.openxmlformats.org/wordprocessingml/2006/main">
  <w:divs>
    <w:div w:id="1971324679">
      <w:bodyDiv w:val="1"/>
      <w:marLeft w:val="0"/>
      <w:marRight w:val="0"/>
      <w:marTop w:val="0"/>
      <w:marBottom w:val="0"/>
      <w:divBdr>
        <w:top w:val="none" w:sz="0" w:space="0" w:color="auto"/>
        <w:left w:val="none" w:sz="0" w:space="0" w:color="auto"/>
        <w:bottom w:val="none" w:sz="0" w:space="0" w:color="auto"/>
        <w:right w:val="none" w:sz="0" w:space="0" w:color="auto"/>
      </w:divBdr>
      <w:divsChild>
        <w:div w:id="184995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stirioficiale.ro%2Fstorage%2F28MODEL%2520Declaratie%2520proprie%2520raspundere%25202503.pdf%3Ffbclid%3DIwAR3TTQR1jC98MNVk_GypLRHO1kl6Ss_UQdjQJgttUkB0mjT8GCWCAazoKO8&amp;h=AT0rf-xHwc6U99KcEs6rM6341W3ukMHMSx0o-03s8GxoRu45Wr3-X-zym637ZUu7ZEtE_0dI9YziSwPmqpbABzFekhwMbxE7F-WDtRMKyriKyrCXxn8uX1q2rHssMjBUO5k7nNW3KBvVOpJJnam3n52N4Qa_cXW0b3jjuTh9gp71BhDyWme3p__B4q5bzUDH9qp_hds7-Y4xwopOWHuwg5r8NvYX9jRK3WCVTGE0Egbzq37Xd4FPP_Blp_QWLc5pas5thNDafDO0wKJm_Xc2LU4DZPPLvetZvP5Le85MIxghXpxOjbOagN9chsWcXgj0KMWSsOMwNzLGDj-Cs03vNO_NAyCe7mkxB1bPTYH88FLH-UF7CpYFOQg9sBWjOQl-qVtgswOPDvJFUVsuO7P-DWjxJGYuFRF87CPhWCXFRlVmOo7Gq2WaxWr6BG6HBsCLmpoSFpNFbLiLoO4GWG10ImhpBYJ1-vDU6h5b0DsBR2a5SGSHDAMJqCkl2EOCnCCJ4_ugaJQXPJ7q0s68Mtt8cboHqQwNFFBS-AnhyiDxAw-nHsxO8Wp5oym1a6JrgGvkfTlRd6YXkoyxhKo--NFrF6-2cmhGrcH3-vyutbXXjQY12irmHV0XYbYQPvDrzjMdiRyRIYvRPNbTlGKP5HGHyraH-qab-U3WgENCRa6gcy8ovtk4HTKE2P5eUNXn4W5v3B_P_m0GSW35HX09cSg_5Mezb3Z6ao8dqS943HiQYvIM_Zm77lNIfN4lf-Wlh1amm6wFjpBSYGz7vzFegwqahZpN7eM-nZGal8XSSAJQlpKJ-bPe1si65pcQ39UiRcspnkXftAGK_5FQvfrMAhEvrimOsw" TargetMode="External"/><Relationship Id="rId13" Type="http://schemas.openxmlformats.org/officeDocument/2006/relationships/hyperlink" Target="https://l.facebook.com/l.php?u=https%3A%2F%2Fstirioficiale.ro%2Fstorage%2F28MODEL%2520Declaratie%2520proprie%2520raspundere%25202503.pdf%3Ffbclid%3DIwAR0MuJ0azzVAdxzhBXc05F9s1cmuvmOioQ-sJaFU-9phZxSBJ4RgPKT3oO0&amp;h=AT39DAQYSm-h9YRPA76GhHf40Ockv6DVbqObJjoOlUopim_rvRVeFAM41dJwiBhMg-x33Qk3GlD1fv291CDvlMoohxshkp09yodT3RSZ7OwT89zLlWvySmODNUu5YG8dMrryBnnkVVnJpJjYrKxocdtjyNcmHxUs7GQu1j99-DXTLAYUVZQ4r8rrL5_h0cER9wwW2PFrNYBaJP-P4Ddfw-cZ7i1kCM0MxLWJ6RORE-SSJl7U3aHJl12WF0EI_klcIpuRu68JZxzz6Vs4NjXnFzYv_CBT7pUocCVGzXj5qtOMH-ubvbKvh-NbJgzvypREE1Lu-p3IeAuotHR9nmmXallQSc4Xwdv-O8JQ5kCmnBT-3FPtxbibm4V-k1S1Xd7x-C6Ck42eiVUU5hW7c-BT3IsN24_7zqYrRRhm9Pj9ThujLIJUKJtQtymqx8rj4ER3JZ7JHVwKWV2A28xGFNzBReNuVWJVSmsmOMJiyJMaCuLZ0NldHGbzsTDDhyotpCkbS_Igdt0PyW8GSnIBHoDmI-A3EW1PEFWdARTgFbpiDuvGQ8EfQHoY9Kyy3UAiVxxGEthA4xGifVwin03VApIn35_jU8ApAOOoDdAxibhhgXSnUDrKV8prmiwlA95qzftHOAzmHApD0mL7Owcg455rtIgZx3U8k99TJZIyDcma9ucF5sHow1eFxZIWYyEGznKjevtybgRkxzDLKTFe284IUhrrPD6O1XfsZ04N8luo8NcC8_jAFHDuOqKQdXQm61eaXmjYh5e1NzpJkhvNha5s9eJAMjYysVfsKmfS5OG3kVjyxwHIqEhI3FfiZ7-PgYX_ion16CL8MDvTbZdeTiY-nhuar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www.mai.gov.ro%2Fwp-content%2Fuploads%2F2019%2F01%2FOM-7.pdf-1.pdf%3Ffbclid%3DIwAR1e6CMHbVWQjfi5xYZ74w3bKdo6KDm_oF-4laLjEInrb-PEzIlKuNAzVzc&amp;h=AT1_7FVLqDjo_ctMHoiQGGWhKoIwPEYISUFF1sHpecotl0tamEcnIZtOlurCL27csdyXTLFK9YFUyARdGRn7lcRorbhAoeRqNHPf4w-SNh3ZoFBalnn9_ZZKMZIJhQiMIYPAjTJyodCqz3U1X5__I3tVVHELdgJFpGRdj5arqZoXXBpuDdqQk5TdcEeD6KkDjNR4E627BM1wD-EoVa-Xd63pwmoXt3LmwA_cz4bPHXFfqgprJgMUGZiPDu--VscRBa3180qVevAF6jyOK7XO4nkgjtp3SunsMhh-rEMPx74WVCt0ICXJJFQgCpdAvfuMuWP_JIrAdQQsd4u5kD6b-zfHLiFnwQDvmMEbwzmbk76iMdj9dqmj675uq9qpPfIM37j2UZlsi5XSjjCOFVaxWTt3qEnSL9xdNSiUxbkDrIfz31emkEy36sck3--mVGH4ZwHfnQEa6JOyWt09bGa3BY8JUqrGfx2Tx_NoLUpeT-xVsFtdL5CS-CyMhUcfOHI-wVwGfCV94LYPpLR-OqTAHyPc_53ZNMvnK2u5zIjrvfnzGFmw5qR-ukt0qse9Q-f2GxIGvzvtsvEjztxh3SCUl59FSoxqS7np8l0j0ljgHRgEf5gz5beCAwlD3mIFGLjXVRGvLRU9vQFz10Arkj77n7olxnsN6vsinV7TWkBi0Y6nBpSR42595x9CDBuLrNJN9zuY8nkxi5sOiL2y4qYxRY33qknFDtg0a3cV9aqUGwrqxQgRHWcgZVEbv275aA7FLURDUyParevVUM8GxqkN6m6MbRhlgFKo7b0D9LDxUa_hrNlqxfejFYFeaO_x8Gz5LX154CNg_Ux_dYwltCm5RPvaAw" TargetMode="External"/><Relationship Id="rId12" Type="http://schemas.openxmlformats.org/officeDocument/2006/relationships/hyperlink" Target="https://l.facebook.com/l.php?u=https%3A%2F%2Fstirioficiale.ro%2Finformatii%3Ffbclid%3DIwAR3_qIcsB8osaTnI6AoTA5xmZoT74IU7nEqWPj22m2gyWZSnO-AcBLU2U8E&amp;h=AT0_xjZ795EWw_A22-Ij0op4aCiH0SrXMkHWWU70XtaBwtNai4Z7SPF-ojbSDkjPVqfJGcG2yto_kgXRGipIwxktISJWrZAWpoWt4bzGhX-EVsunvEocZ47kawq-SwpbM0yfKmj7poaBNbdIEo_avpHNvMbkHnlSHMorm4GzTmCz1e5AxM7pw92LEj01-8MvTZ9iFIfOHBG_SF5gIrC-TatAleLj71TepNAuMQPc4FHieCzINgp4YX6XF-iaEG_30qXa6zhmdLYBzr3ZtAc343m-ZLB02NNPCAy_NTtvoC30TuQT8IecYzNbjHAfyykldfL-TSI0SAKG6LTwS9nbwQumVDHaUBEzK7EVa_TgWQp7l5UhJRxvxw68J5OLoDq4REcT_3YMkA0vhiocnD9_EWQtQhyzpd5i3ya5KA7GrGxDawDwwAamUnFlTfWJT17L5tubs5i-oe9qquVGdfEakiISkD5seYi3u4YDlIHj3Tj-uiv5myBUjXdD8hbxBj5-enoOiS6VwLxaOrmXe7plmLTlnGI9k5X4rSjmBsFq5-0H5DE0uqm2d4YLLTPaeZR-Jnf1618-CzhLtiYuCyps2osroAsC7l6FYwXwCq9W5xCY7s8hACkiwnZCDWBF0L3WFBU8ClaGeWuMnXYA-QkcMk6FRujriAfksZFyD5cF7tn9mg8R6y1c3Je7_BxaLanKBidcFrDzun_RUJSI0kYVbytomlsD1JtlvZaRkIFg-oo6eSFt7Z-IodEuQDpC6ww62a-BmUBkMJ7Tn2RCaQL9UtgpqYn3INOzNnWo4IailrnZFWraDLTfnytVnXFcxSmBazcucUXiHCZ6qwRjvmbYumMq2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facebook.com/l.php?u=https%3A%2F%2Fwww.mae.ro%2Ftravel-conditions%2F3700%3Ffbclid%3DIwAR0SNoglHjFAOJeMIE8EAfSYRof3mhImKjVKwZn8TzWHzbfonblEeML7z1w&amp;h=AT1lAgUNXogKc9liEtgQq9GnLtkNDtv5DLeBOiyG_KdOm4edvaKKboOHPN34jLfSDyXHJO9EyU3nDyj-r1Hw1-Fh-29mw3ALJNQlr-7LI_dbClLrC9lVT636SScDqShrWew_LzhFrxCR2sOwzaHHhSBAXSYfkWXpprHCkZTEfgnLlsWqHQuLtOPB-HbQ9aFWrKE8AS0wApQBopBwUg8ZsHJWWxJT-cIXj1ORjtpkxKocsB4MfMx8fruZHwShXk7XB8re1m4e9awvJvFmPSsHXCZmmBFrxsGcs0nthQ9e08YVVZtNocZl2_B7oWp6mTIZT2muedviCAbdstz9e3Srx-xe1jZhuWSWIjY3_eLwvZ6E3pYXV-OKePydtdNOZwfigFYbNRgMS8ULop9xsHq-UxZSPCbHIK0Q7m_dpWS4vpip9cJ9W_2OHoDC9bowty2oZkLp68BFEbGVexHZGv9iZR-H9wd6do7FeZo8w7W0fa0S9j0J3anuoBd5sQ7WvKP3_Q59PnQ11dBO-5GN8b80wf9iHMo7vDzWIrILSwyk85wXxnRFp0UMDXzdarZIAmX4LxvSOYNveFzWHUWlCo22TFthiBm45aclWyxwclbdqgl2dRgugk44BHpZ1domEqy87r3YSGvU4ByLClNOyljrbyoDbMCjYD9H2yt3tGuH91f9cO2zE6J84WE8Rh-10MmEycsv2Z-_N-hXLLqL50XavRD1dqzohAckfcP7vU_BK6RNf62VIsFjevbLpropMagGSLqw-FKp2Wul0ESqgTYPPf0g-cdJbWHf4GmWKG_EMcrJiYoJok2Wn2pe2wHaUTlXekyPbSJcIkKzPM1Y33EHgYIZDg" TargetMode="External"/><Relationship Id="rId1" Type="http://schemas.openxmlformats.org/officeDocument/2006/relationships/styles" Target="styles.xml"/><Relationship Id="rId6" Type="http://schemas.openxmlformats.org/officeDocument/2006/relationships/hyperlink" Target="https://www.facebook.com/departamenturgente/posts/1509514459210220?__xts__%5B0%5D=68.ARBSm27VdNDB8LjR-ybds3-tFnWvIsw7pWZ87M_J3Y6wEMG5VT5foWnSFhCotTRFE73JwqBUCXXVOXNUUI5S91ITP_FcCkDynO0KdYJsAYXsKxPXdY_4IPPatGgVSFMvDkFo6Z9aOqXiO3sXJEtl8PooNQD52pi_j_fH8MNieHwI5y_85FTjg1LZnrWg5nzQZKzYXoPh_FELELOmI3gSuBhNGPti0wip7XAEThL_mucqruPhPRmSwyqfY0founGrbWPzNT9K7gjxqfHxURFpEP1StWqEmzPHqu9ZVDz1Hkxa-rWJImV3ZaKVtqOrGZz8TcZ5zXThHp8XkPhm9mmN11OnGQpeT2Rwdzc7ap-oWbUwSSWwttpOaU1GIVgD39qTBwrqHtr7sJf8nLVbqSGuLtG_6TOY79NA8HDIQVfpj-oHqbh5bvYw1L2ZLY9jYQxfk2umO9iVsE45BHcWSfyQcVFReh4la-6dzqedeqJuevMB7z9erdsvdO4N&amp;__tn__=KH-R" TargetMode="External"/><Relationship Id="rId11" Type="http://schemas.openxmlformats.org/officeDocument/2006/relationships/hyperlink" Target="https://l.facebook.com/l.php?u=https%3A%2F%2Fwww.mai.gov.ro%2Fwp-content%2Fuploads%2F2020%2F03%2F26MODEL-Declaratie-proprie-raspundere-2503.pdf%3Ffbclid%3DIwAR3uV85vPq48-OgHyvatguRbDNq604iDIffp9CzSKvwZMx18K9VAutixwFg&amp;h=AT0WHPPqYWjNQHcsDyvX5RcU583P2I2lJUbp8uPJh11meXyA6peleMorcm4Zpl1ruKkPVqzXZk9Q4qIm5n-pSR9GFLvoEN1B9ASX5M0AndebPyjA_vpJHM1AJQ1SFIEUbODLBbUcyvLfDKlE9oQgYWOR6Sj1hswtEBWHwAiPZlguMdR713TdSlq4Y0SRhqWOHtzzwddSAg907fG1PxGJoB83XBz_NUS2TcQje0X2LHsHvDRV7-6RGhj8t4JG1lUlrgw9E0XOYKpbxYsE0_KqklHBEUfIBL7Z_bCu9AqN5WE411lkUx1_clzzpHlJrUhbj-ODE50mndUaGlUIclfmoyEiQNXxnlSjPViGlnbNKcC5PcJCxGAxVL2h7r8d0SMQnvrpi7KG2eDdu0_njC3-1NBjApQtYVZqLNKvPTFRmykLA_CA_TxhV_fd2qvb8NGLZFzi18qe-g7dStgIiIGXrWXBQI9vU8ES_VBr4tStxJFuDkytT1lNi3zyxOACYMAXYAjcRCJ2XheNIKU4t9v5H63KV0rBqjDOZYVJQiqKNoXSK4RnkWzA-fCEjwYgIuroJ-HCvQ_3YjS-pbiKnujv51ghAxlq2aX69uKmHjplwVXHUeChTTIKGI7oPQK4CTdxaHiI5xXv9noZGurndeujGQFmI91ZCaceiIVbaozjnENHrIeT5yH6IvZdOvtEI9a4kBCY_moY5VSFbO4Fe7HAZuwgpSFcunie922ebUx6-x8RV6jJPT1zuraWHG5y-ud5zPTGGNJGW-prKBI800NcLu--l5apq8kRJsmdJ9onUjheJyKuA02973G7CLkv8QZJS2CokIbT0wQsN6W6qKo77s6frQ" TargetMode="External"/><Relationship Id="rId5" Type="http://schemas.openxmlformats.org/officeDocument/2006/relationships/hyperlink" Target="https://l.facebook.com/l.php?u=https%3A%2F%2Fbasilica.ro%2Findrumari-privind-slujbele-de-florii-din-saptamana-mare-a-sfintelor-patimiri-si-de-sfintele-pasti%2F%3Ffbclid%3DIwAR343bJVnVpUm1I-hfM_JttnVH_lJKoK2MR4CvuUWtC6oLCNsgOJjKKjW-Q&amp;h=AT0ZwogdUgABsHBLBuDnDEX7PHKjAKpjsOJBzz0Gx3x9E6j5zOLhkQywcLyCWJFly1-GL49Oqp84I-n-fu-LCwHgAieEZwv6T84TEo9IkdoIgs8Y3SHIGuf1b98EmcVBDaLBaPrVKL032sOLn_VdTOUguUcts7ei1AjGBbGWUcq-41M6ng9xZEQr9qrKQfLJpjTyPFs80Nz91oMeKHjgaR043wIWgEQGWGP5HWUq1aiJXyTBtbvaPZJkij2DrWGRD8c4YC1IpUxt3nsf9qSdRxN_re-VDMPluoraRj4Q2P58KfgFx5F8LJ9ZRLDl1IZTDXEMiGZHlfJhR-vPR8WJCIuQNdziDywPqhfMe9th6d6Hts3JvrYJX0jsAqAMwSFlDuHbDMIe9Ux0KnvDekvZsFIY3451OHs4RgsJ7HeRlaMq4qQDOhpSEZ_q-Yb-358ExRzrbaZGMYQ4qFBidzN1jqWCXBKIdgyqUKDtCS7aJtpbWEqxqH5hEazcF7ilHRkZ_07CTbhmUGRfB-UkR3V9J1wDSm1Zvp_2W_bJo143XwBaBuDY6bEc2J9ntEKNfM6Kmof-XDfRes3-bwqxvasc1qxdtPog3RtjMGZFbZdY7DlUcxr4D5aVrsKfAUfa-1mvtZoOCpSHJ0OfmGiFlJ6KoFFUQmtHL7NQGBlDBkVZL6AJ9EM3mEjdO2m63zY0gKv1Agw1uFcRlk0JFjkBNWLdWX91P1RrwXkSgzfWIYP9PZ2MOTEd3uDmzoCC6uCwYGQuNyAmJWo6yQ5dzpf8sZPTodxRzWg6oyERds2LkXdD9GQzK7udp3bxCqp9J1LqgkpDdAyQlSFyHgg1Po4av41PPJQKUQ" TargetMode="External"/><Relationship Id="rId15" Type="http://schemas.openxmlformats.org/officeDocument/2006/relationships/hyperlink" Target="https://l.facebook.com/l.php?u=https%3A%2F%2Fstirioficiale.ro%2Fstorage%2F28MODEL%2520Declaratie%2520proprie%2520raspundere%25202503.pdf%3Ffbclid%3DIwAR0klO3CRlpu2sq7Fq014r4ykwmTaWUrUoHbctDALWmQ5tJtU8eSJhzi9zQ&amp;h=AT0H7dci8kc3Q1WHejqLujC1ugAe888jtPwYwxinLKYeDCunly9KW8-oDs0I9qKsEd2Loa23ftftP-NIuPX62GJ5qIXNROZxsyeSxOdZtTRxOkTtl5p74pZJ9_TF8HEmyo1NCNuBngcDGU8NkLomEgegR8I3lH42v0vnzmcdAvOhAgSsgaSmjkbnJAyMbRtYeeK8wVAPBNgTz5pYBNMCJjItqM7sZXyR35-QnGH_j56lBXOZNKykKAdZuCXq7oHvV6OqNxMkOpcWDhXHW9il8zBIK3tSlUWDFNBD2SxPMeDP0Qbg9ij93MJYkbgaQdQtuuNRROvZhrbNTpd-0_S_XES_Vkz-iKi2yhz_tKTKf4IebJO1pKzwo6HPQoJb8DDRrHTsggUemJqTYqmxp_ISkpS4jN04W0wGHOHK3whtlIHovbxrXoYd7u69iwAf2k1bLYRV-wYHu5F1AauxLufGfrVbB3wI2aXf6CdxNKjfcCn5PCH0DXjYGlnxOmxzUVzHSkFDFi5FrY8CepIutfu-YtuFCBMHMP5wKaTODcUj1MeJSyAi7w147WiKNEEsNp7ki9bfdul22GaxFgVVQFHgCPsnUb6FtBC-3U5xk_qKMqU5KBvfOYAby2vNzUJ1AIgfO5GiMYos14NjPichaQHevWGGUoYDO0XdyGvMU4axfvUqjsvyfu2nb6fzkyElrKo7hpbNe-FPvMIiIsIoD5jhJOa5zxVHVFavXNUx8Cq9WYvU9q-0BQuVhsnWB_xGXKcr4q4JqwATB8Bk8VTHomGcInQZX3DhrjjNIHzT3nOG0wmHN1D62h11rXO8W1ml270cMmJjUay2-qU4X5SpViR9xsZGvQ" TargetMode="External"/><Relationship Id="rId10" Type="http://schemas.openxmlformats.org/officeDocument/2006/relationships/hyperlink" Target="https://l.facebook.com/l.php?u=http%3A%2F%2Fwww.ghiseul.ro%2F%3Ffbclid%3DIwAR3QkmGB5QkBH55etWOakHPRkrqC-EDafgkTHT4PSfTkN5QWekFLZe19ufg&amp;h=AT21rtGpOjfFoBB5UCXsBayCYDWmsekL6nb4ppHFBtgbwz07hxgLyJy0bMysmv-JTaKDOERi2lR958CYert64Z-vD-RqW-mZwFkl2KNNk00DOu4E_0gIxsdLovAi9-UwhmWo-lhZRd8EQhBtrjNHaoPyjpbZRVqsGy_bP0_SfFOi0hIEwGEuu-Sql1gRfgZAPE22LG11jjbEHYNnqdOn_M9oc49PadQQrp3WGIevuSY9GTBQZC64DFndDISjjyJJpPx1i6LDpf96_AMQsNmHIlTraHSgDZR6vqA4cvFammrPeFXhIi38bV2e1u_pUB3Z2sClMcqdcF3s2VvleQ0v0hNyCyWHVDBPmliEyZQTWWA9V7G6ueBcJhT7043-ukuDrGKizReCLo6nYg8lvMD9yy2rRTLFVXUgDldU3TVjxBIPCP0JAZloCkPCkShfYZPH3p7mA2R62Fc8a8KqXycWdKxxb4Opt0mqtp0kvlq_STxsXvKGcv5QjpbA9p6Cr8Amy19tnZzyvSnoyD5FCzteUDoLule90uABTFbBxpzox65iaGioZYTQCJt7SXjafO6O7FiAuVVQxtO-DIbdheklFIzTBfJvp-Ga2Ki3EZ6wTrnsP7U0cyIUrM82xMWBmAagO8ErQg34UtPn_J-3n-fYs55wI7HLzxVr3atRHjRBfcfVVXdRKOHAohpZdut485EcLaKN74tHVwbwXEJygfX4VhTa_iIYMDWniSlWiDJS1kZ2L5JlWmla4yk_sIqN5ZGG7bx4-rIPP47YZyEfqePbsm1KfY98wnSUTwa4GYS-sUFt0poegsbvb9w5P9jUJyRmbJ7fHvAQsb0ZU7PjFTE5mSvuaw" TargetMode="External"/><Relationship Id="rId4" Type="http://schemas.openxmlformats.org/officeDocument/2006/relationships/hyperlink" Target="https://l.facebook.com/l.php?u=https%3A%2F%2Fbasilica.ro%2Findrumari-privind-slujbele-de-florii-din-saptamana-mare-a-sfintelor-patimiri-si-de-sfintele-pasti%2F%3Ffbclid%3DIwAR2XTMGB-q2ENbHHjwCxw2mZqjey_bfd34rtrypPpSvVgANTztZPG-BQ6SY&amp;h=AT2Ljim-K2e07evVYiA_7pcec2L7kga8sspaZ762Y-3GgbWynk-20CepTdA2MNwnhfvMZuyIaJ-c3Yz2GdMMOEBcpJYLinlj3CIxpCfp10Q2T8b0gX0MZdubUtLwifYAxvbg9vN0hs0Pg9ydRxUOJD1RPuORYKPddU2Xlq-ZAyxQEZnwIe0rdy181UigPxCl2pR2KhXmkKMMWi5-Zk7WSkLGJtF9G_NQbW6v31hWQlnMtccz3GY8QARSsH5VhyaswZZYSWl0-JK_DP8nm-nO5IZh8dJw_JMN7OEEG0b2L_z_HxNZuYkeO7ZnRgxAisjAAlq0R56MqBI1J6WPTrpRCjOy-nri6Q-G2tIe2Q3FD1GU9wuQdEnLZVEhKb8I620YuMrMrj4f7WmAfvoBkaU46Ij1P0_wPp-pUMglBBWNb0-9sbsb1ZnX5YOw5WK5gTf4TLfk5t_PV3ZqOtIDXO-6hejzCwkjaQabJvQsIucQVFkz9sTGi8NPw5Gh-WBPQfkWNGr-jT_HFN0L4VQcnSF5D0ThwRQTtIc162aKbKNktFkx0SReF-VxxnO8ymUY4gixN135EqGpfZ1FAL-cef5EumHTU3E46I4MpPWbgk_li4zpsTaSHxtrJ49Bd6WXgztpT_-41AUiebHH846_JzheXVAOxbSvA-oCbzZx4bcxuQnstDXJHtxoOkEYfLDvC8Ak2bq9CgnTzs81oZPg_1jxqZQNF4LGpfTu7EQe-MfvqGtbVA2Ux_Zab97wZwpspKa5zTLvllvoTUUrC8iSWCLUi1A_cuAM85vj2Q7g_jxXS62gVRuhv5hlePSoG5Lga0RVFxV9n_pimLZ3EgeB5Z6a2I7OtA" TargetMode="External"/><Relationship Id="rId9" Type="http://schemas.openxmlformats.org/officeDocument/2006/relationships/hyperlink" Target="https://www.ghiseul.ro/ghiseul/public/amenzi/amenzi-anaf?fbclid=IwAR1AXT8CuLKzRymMCKuJIxmY6ufx6eMq8JYjkzPpfLotIJiG5ZfMaN5BrS0" TargetMode="External"/><Relationship Id="rId14" Type="http://schemas.openxmlformats.org/officeDocument/2006/relationships/hyperlink" Target="https://l.facebook.com/l.php?u=https%3A%2F%2Fformular.sts.ro%2F%3Ffbclid%3DIwAR2x6oSlITCy6xKpRm7J84T971pNGreRh3byfyakaAufRpEL_0_iMsHhgXo&amp;h=AT1h4ic86g_zqUlAGE6szOvenn9fnFFXafDP-RayF6XxMrAMa6js8qINFJZK8mAkJ6oqLG4hanYSXaJ1hSZlCfLzwSHhkE2lkMmBrPScz7THHonnIP4bHlC00upm8Mb4nrB0eV_t2o86-2BlL0YiWjdbwc4WdKEt0dWnKs7SZjs_Z3nSlRfOxiKMiDKqyAiCGxTzYmplRwrNi5M-7c3tbPg0K48t5V2IbGJCNEXHyMGJeK2po_tz-9Vpn-46WAGTJqTQ7utfSq2hxar0K3FVhgRvuFoggsetHY4IS2FXBMwgjCMu9FUpI5lxryD6N3teZus7eVF7KKAXEIwKHxiAo1ogWtuYEPN5Cqs_Zhp81yBLZdJ6QtBT2X_757tr4XBWsghvhj22ibuYL6R8LQwdvypXjAVynnPAIMqD2LxOgwkVeABNfz0ou5xtrrG_hOZi_23q6Wpuccyxrx65mIJz1cOg2Fso2zJM60Vd4f3Hy4lV8-GZz1RxJNKfRDg0T7ugCHE_bdnVDvIj-FG2NhF_ra-AfykcBj2YXfWyUEsNUB_51nSTOJ2M0n5rqqSxPTzZPGab4-7863PfTVl6bARvZuG2iPpOQiybyIznC5kwAujCNeLU8dndrFKapvAhwKs43WQN4lCW3IwEJoMLrGMWtRmfBoJlX-yy6qRPHisC8KB0j8i-qXxPI6MsU7oG-t6NGf4JA7VH49j_sx3zSq8wFjOehJBoOB4oV8bzjgj385BiSv11KfZIwzMZli2N02bPuefiqkzPtRNne_BJRTfLNp2aniH6X5ZYDxY6RzYs7Fnc5v1C1mZu2soah1fyrOsugZtLFogyLz1nHW5SJqOvpPm2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7274</Words>
  <Characters>41462</Characters>
  <Application>Microsoft Office Word</Application>
  <DocSecurity>0</DocSecurity>
  <Lines>345</Lines>
  <Paragraphs>97</Paragraphs>
  <ScaleCrop>false</ScaleCrop>
  <Company/>
  <LinksUpToDate>false</LinksUpToDate>
  <CharactersWithSpaces>48639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dc:creator>
  <cp:lastModifiedBy>Karmen</cp:lastModifiedBy>
  <cp:revision>1</cp:revision>
  <dcterms:created xsi:type="dcterms:W3CDTF">2020-04-13T05:55:00Z</dcterms:created>
  <dcterms:modified xsi:type="dcterms:W3CDTF">2020-04-13T05:58:00Z</dcterms:modified>
</cp:coreProperties>
</file>